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A7A" w14:textId="71A01C30" w:rsidR="002E7E78" w:rsidRPr="00036D05" w:rsidRDefault="002E7E78" w:rsidP="002E7E78">
      <w:pPr>
        <w:rPr>
          <w:b/>
          <w:sz w:val="20"/>
          <w:szCs w:val="20"/>
        </w:rPr>
      </w:pPr>
      <w:r w:rsidRPr="00036D05">
        <w:rPr>
          <w:b/>
          <w:sz w:val="20"/>
          <w:szCs w:val="20"/>
        </w:rPr>
        <w:t xml:space="preserve">Platinum </w:t>
      </w:r>
      <w:r w:rsidR="00BB7D1E" w:rsidRPr="00036D05">
        <w:rPr>
          <w:b/>
          <w:sz w:val="20"/>
          <w:szCs w:val="20"/>
        </w:rPr>
        <w:t>s</w:t>
      </w:r>
      <w:r w:rsidRPr="00036D05">
        <w:rPr>
          <w:b/>
          <w:sz w:val="20"/>
          <w:szCs w:val="20"/>
        </w:rPr>
        <w:t>ponsors*</w:t>
      </w:r>
    </w:p>
    <w:p w14:paraId="1E67CC00" w14:textId="1E6A008D" w:rsidR="002E7E78" w:rsidRPr="00036D05" w:rsidRDefault="002E7E78" w:rsidP="002E7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D05">
        <w:rPr>
          <w:sz w:val="20"/>
          <w:szCs w:val="20"/>
        </w:rPr>
        <w:t xml:space="preserve">A unique opportunity to be a part of the awards and promote your company to the “who’s who” of the Melbourne Lighting industry. Platinum sponsors will be allocated a </w:t>
      </w:r>
      <w:r w:rsidR="00796F70" w:rsidRPr="00036D05">
        <w:rPr>
          <w:sz w:val="20"/>
          <w:szCs w:val="20"/>
        </w:rPr>
        <w:t>2-minute</w:t>
      </w:r>
      <w:r w:rsidRPr="00036D05">
        <w:rPr>
          <w:sz w:val="20"/>
          <w:szCs w:val="20"/>
        </w:rPr>
        <w:t xml:space="preserve"> talk </w:t>
      </w:r>
      <w:r w:rsidR="003F17EA">
        <w:rPr>
          <w:sz w:val="20"/>
          <w:szCs w:val="20"/>
        </w:rPr>
        <w:t xml:space="preserve">or </w:t>
      </w:r>
      <w:r w:rsidR="00796F70">
        <w:rPr>
          <w:sz w:val="20"/>
          <w:szCs w:val="20"/>
        </w:rPr>
        <w:t xml:space="preserve">2-minute </w:t>
      </w:r>
      <w:r w:rsidR="003F17EA">
        <w:rPr>
          <w:sz w:val="20"/>
          <w:szCs w:val="20"/>
        </w:rPr>
        <w:t xml:space="preserve">video </w:t>
      </w:r>
      <w:r w:rsidRPr="00036D05">
        <w:rPr>
          <w:sz w:val="20"/>
          <w:szCs w:val="20"/>
        </w:rPr>
        <w:t>during the awards program that will coincide with one of our three major awards - LuDa, LiDa and Student of the Year.</w:t>
      </w:r>
      <w:r w:rsidR="00880544">
        <w:rPr>
          <w:sz w:val="20"/>
          <w:szCs w:val="20"/>
        </w:rPr>
        <w:t xml:space="preserve"> (2-minute video must be submitted to IES VIC/TAS at least 4 weeks prior to the event)</w:t>
      </w:r>
    </w:p>
    <w:p w14:paraId="0F09DFE3" w14:textId="77777777" w:rsidR="002E7E78" w:rsidRPr="00036D05" w:rsidRDefault="002E7E78" w:rsidP="002E7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D05">
        <w:rPr>
          <w:sz w:val="20"/>
          <w:szCs w:val="20"/>
        </w:rPr>
        <w:t>Prominent positioning of company logo at double standard size on the screen during MC presentation, acknowledging your companies support as a platinum sponsor.</w:t>
      </w:r>
    </w:p>
    <w:p w14:paraId="08DED0AC" w14:textId="77777777" w:rsidR="002E7E78" w:rsidRPr="00036D05" w:rsidRDefault="002E7E78" w:rsidP="002E7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D05">
        <w:rPr>
          <w:sz w:val="20"/>
          <w:szCs w:val="20"/>
        </w:rPr>
        <w:t>Prominent positioning of company logo at double standard size on the menu and the evenings marketing material.</w:t>
      </w:r>
    </w:p>
    <w:p w14:paraId="66F81BB7" w14:textId="6BA2F55D" w:rsidR="002E7E78" w:rsidRDefault="002E7E78" w:rsidP="002E7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D05">
        <w:rPr>
          <w:sz w:val="20"/>
          <w:szCs w:val="20"/>
        </w:rPr>
        <w:t>Complimentary table of 10 in a premium location.</w:t>
      </w:r>
    </w:p>
    <w:p w14:paraId="65ABCF1E" w14:textId="4253FDA8" w:rsidR="00786BB6" w:rsidRPr="00036D05" w:rsidRDefault="00D40C9F" w:rsidP="002E7E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Gold </w:t>
      </w:r>
      <w:r w:rsidR="004C1D10">
        <w:rPr>
          <w:sz w:val="20"/>
          <w:szCs w:val="20"/>
        </w:rPr>
        <w:t>&amp;</w:t>
      </w:r>
      <w:r>
        <w:rPr>
          <w:sz w:val="20"/>
          <w:szCs w:val="20"/>
        </w:rPr>
        <w:t xml:space="preserve"> Platinum sponsors</w:t>
      </w:r>
      <w:r w:rsidR="004C1D1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C1D10">
        <w:rPr>
          <w:sz w:val="20"/>
          <w:szCs w:val="20"/>
        </w:rPr>
        <w:t>P</w:t>
      </w:r>
      <w:r w:rsidR="00FC3198">
        <w:rPr>
          <w:sz w:val="20"/>
          <w:szCs w:val="20"/>
        </w:rPr>
        <w:t xml:space="preserve">urchase for 3 </w:t>
      </w:r>
      <w:r w:rsidR="004C1D10">
        <w:rPr>
          <w:sz w:val="20"/>
          <w:szCs w:val="20"/>
        </w:rPr>
        <w:t>states (NSW, VIC/TAS, QLD)</w:t>
      </w:r>
      <w:r w:rsidR="00FC3198">
        <w:rPr>
          <w:sz w:val="20"/>
          <w:szCs w:val="20"/>
        </w:rPr>
        <w:t xml:space="preserve"> and get a </w:t>
      </w:r>
      <w:r w:rsidR="00786BB6">
        <w:rPr>
          <w:sz w:val="20"/>
          <w:szCs w:val="20"/>
        </w:rPr>
        <w:t xml:space="preserve">10 </w:t>
      </w:r>
      <w:r w:rsidR="004C1D10">
        <w:rPr>
          <w:sz w:val="20"/>
          <w:szCs w:val="20"/>
        </w:rPr>
        <w:t>%</w:t>
      </w:r>
      <w:r w:rsidR="00786BB6">
        <w:rPr>
          <w:sz w:val="20"/>
          <w:szCs w:val="20"/>
        </w:rPr>
        <w:t xml:space="preserve"> multi-state discount.</w:t>
      </w:r>
    </w:p>
    <w:p w14:paraId="574C3563" w14:textId="77777777" w:rsidR="002E7E78" w:rsidRPr="00036D05" w:rsidRDefault="002E7E78" w:rsidP="002E7E78">
      <w:pPr>
        <w:rPr>
          <w:i/>
          <w:sz w:val="20"/>
          <w:szCs w:val="20"/>
        </w:rPr>
      </w:pPr>
      <w:r w:rsidRPr="00036D05">
        <w:rPr>
          <w:b/>
          <w:i/>
          <w:sz w:val="20"/>
          <w:szCs w:val="20"/>
        </w:rPr>
        <w:t>*</w:t>
      </w:r>
      <w:r w:rsidRPr="00036D05">
        <w:rPr>
          <w:i/>
          <w:sz w:val="20"/>
          <w:szCs w:val="20"/>
        </w:rPr>
        <w:t xml:space="preserve">Please note, due to presentation time being limited, </w:t>
      </w:r>
      <w:r w:rsidRPr="00C11E09">
        <w:rPr>
          <w:b/>
          <w:i/>
          <w:sz w:val="20"/>
          <w:szCs w:val="20"/>
        </w:rPr>
        <w:t>platinum sponsorship is capped at a maximum of three companies</w:t>
      </w:r>
      <w:r w:rsidRPr="00036D05">
        <w:rPr>
          <w:i/>
          <w:sz w:val="20"/>
          <w:szCs w:val="20"/>
        </w:rPr>
        <w:t xml:space="preserve"> and offered on a first in first served basis.</w:t>
      </w:r>
    </w:p>
    <w:p w14:paraId="6C35DD75" w14:textId="405F8B89" w:rsidR="002E7E78" w:rsidRPr="00036D05" w:rsidRDefault="002E7E78" w:rsidP="002E7E78">
      <w:pPr>
        <w:rPr>
          <w:b/>
          <w:sz w:val="20"/>
          <w:szCs w:val="20"/>
        </w:rPr>
      </w:pPr>
      <w:r w:rsidRPr="00036D05">
        <w:rPr>
          <w:b/>
          <w:sz w:val="20"/>
          <w:szCs w:val="20"/>
        </w:rPr>
        <w:t xml:space="preserve">Gold </w:t>
      </w:r>
      <w:r w:rsidR="00BB7D1E" w:rsidRPr="00036D05">
        <w:rPr>
          <w:b/>
          <w:sz w:val="20"/>
          <w:szCs w:val="20"/>
        </w:rPr>
        <w:t>s</w:t>
      </w:r>
      <w:r w:rsidRPr="00036D05">
        <w:rPr>
          <w:b/>
          <w:sz w:val="20"/>
          <w:szCs w:val="20"/>
        </w:rPr>
        <w:t>ponsors</w:t>
      </w:r>
    </w:p>
    <w:p w14:paraId="697DCCFC" w14:textId="77777777" w:rsidR="002E7E78" w:rsidRPr="00036D05" w:rsidRDefault="002E7E78" w:rsidP="002E7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6D05">
        <w:rPr>
          <w:sz w:val="20"/>
          <w:szCs w:val="20"/>
        </w:rPr>
        <w:t>Prominent Logo positioning on the screen during MC presentation, acknowledging your companies support as a gold sponsor.</w:t>
      </w:r>
    </w:p>
    <w:p w14:paraId="1A2DC693" w14:textId="77777777" w:rsidR="002E7E78" w:rsidRPr="00036D05" w:rsidRDefault="002E7E78" w:rsidP="002E7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6D05">
        <w:rPr>
          <w:sz w:val="20"/>
          <w:szCs w:val="20"/>
        </w:rPr>
        <w:t>Company Logo positioning on the menu and evening marketing material.</w:t>
      </w:r>
    </w:p>
    <w:p w14:paraId="6927C5E0" w14:textId="77777777" w:rsidR="002E7E78" w:rsidRPr="00036D05" w:rsidRDefault="002E7E78" w:rsidP="002E7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6D05">
        <w:rPr>
          <w:sz w:val="20"/>
          <w:szCs w:val="20"/>
        </w:rPr>
        <w:t>Complimentary table of 10 in a premium location.</w:t>
      </w:r>
    </w:p>
    <w:p w14:paraId="35DEFF5D" w14:textId="77777777" w:rsidR="002E7E78" w:rsidRPr="00036D05" w:rsidRDefault="002E7E78" w:rsidP="002E7E78">
      <w:pPr>
        <w:pStyle w:val="ListParagraph"/>
        <w:rPr>
          <w:sz w:val="20"/>
          <w:szCs w:val="20"/>
        </w:rPr>
      </w:pPr>
    </w:p>
    <w:p w14:paraId="46F75638" w14:textId="018C180F" w:rsidR="002E7E78" w:rsidRPr="00036D05" w:rsidRDefault="002E7E78" w:rsidP="002E7E78">
      <w:pPr>
        <w:rPr>
          <w:b/>
          <w:sz w:val="20"/>
          <w:szCs w:val="20"/>
        </w:rPr>
      </w:pPr>
      <w:r w:rsidRPr="00036D05">
        <w:rPr>
          <w:b/>
          <w:sz w:val="20"/>
          <w:szCs w:val="20"/>
        </w:rPr>
        <w:t xml:space="preserve">Early bird rates </w:t>
      </w:r>
      <w:r w:rsidRPr="00036D05">
        <w:rPr>
          <w:b/>
          <w:i/>
          <w:sz w:val="20"/>
          <w:szCs w:val="20"/>
        </w:rPr>
        <w:t>(booked and paid before August 31</w:t>
      </w:r>
      <w:r w:rsidRPr="00036D05">
        <w:rPr>
          <w:b/>
          <w:i/>
          <w:sz w:val="20"/>
          <w:szCs w:val="20"/>
          <w:vertAlign w:val="superscript"/>
        </w:rPr>
        <w:t>st</w:t>
      </w:r>
      <w:r w:rsidRPr="00036D05">
        <w:rPr>
          <w:b/>
          <w:i/>
          <w:sz w:val="20"/>
          <w:szCs w:val="20"/>
        </w:rPr>
        <w:t>) (</w:t>
      </w:r>
      <w:r w:rsidR="002E1CE8">
        <w:rPr>
          <w:b/>
          <w:i/>
          <w:sz w:val="20"/>
          <w:szCs w:val="20"/>
        </w:rPr>
        <w:t>+</w:t>
      </w:r>
      <w:r w:rsidRPr="00036D05">
        <w:rPr>
          <w:b/>
          <w:i/>
          <w:sz w:val="20"/>
          <w:szCs w:val="20"/>
        </w:rPr>
        <w:t>GS</w:t>
      </w:r>
      <w:r w:rsidR="002E1CE8">
        <w:rPr>
          <w:b/>
          <w:i/>
          <w:sz w:val="20"/>
          <w:szCs w:val="20"/>
        </w:rPr>
        <w:t>T</w:t>
      </w:r>
      <w:r w:rsidRPr="00036D05">
        <w:rPr>
          <w:b/>
          <w:i/>
          <w:sz w:val="20"/>
          <w:szCs w:val="20"/>
        </w:rPr>
        <w:t>)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2E7E78" w:rsidRPr="00036D05" w14:paraId="432CD1FE" w14:textId="77777777" w:rsidTr="00C0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9B38E78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Level</w:t>
            </w:r>
          </w:p>
        </w:tc>
        <w:tc>
          <w:tcPr>
            <w:tcW w:w="3081" w:type="dxa"/>
          </w:tcPr>
          <w:p w14:paraId="186D4931" w14:textId="77777777" w:rsidR="002E7E78" w:rsidRPr="00036D05" w:rsidRDefault="002E7E78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Members</w:t>
            </w:r>
          </w:p>
        </w:tc>
        <w:tc>
          <w:tcPr>
            <w:tcW w:w="3081" w:type="dxa"/>
          </w:tcPr>
          <w:p w14:paraId="339DAE19" w14:textId="77777777" w:rsidR="002E7E78" w:rsidRPr="00036D05" w:rsidRDefault="002E7E78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Non- Members</w:t>
            </w:r>
          </w:p>
        </w:tc>
      </w:tr>
      <w:tr w:rsidR="002E7E78" w:rsidRPr="00036D05" w14:paraId="026CAF81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2980E01B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Platinum Sponsors</w:t>
            </w:r>
          </w:p>
        </w:tc>
        <w:tc>
          <w:tcPr>
            <w:tcW w:w="3081" w:type="dxa"/>
          </w:tcPr>
          <w:p w14:paraId="502235B0" w14:textId="42BC498C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6,0</w:t>
            </w:r>
            <w:r w:rsidRPr="00036D05">
              <w:rPr>
                <w:sz w:val="20"/>
                <w:szCs w:val="20"/>
              </w:rPr>
              <w:t>00</w:t>
            </w:r>
          </w:p>
        </w:tc>
        <w:tc>
          <w:tcPr>
            <w:tcW w:w="3081" w:type="dxa"/>
          </w:tcPr>
          <w:p w14:paraId="4B727E86" w14:textId="5B75D042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$6,</w:t>
            </w:r>
            <w:r w:rsidR="003F17EA">
              <w:rPr>
                <w:sz w:val="20"/>
                <w:szCs w:val="20"/>
              </w:rPr>
              <w:t>5</w:t>
            </w:r>
            <w:r w:rsidRPr="00036D05">
              <w:rPr>
                <w:sz w:val="20"/>
                <w:szCs w:val="20"/>
              </w:rPr>
              <w:t>00</w:t>
            </w:r>
          </w:p>
        </w:tc>
      </w:tr>
      <w:tr w:rsidR="002E7E78" w:rsidRPr="00036D05" w14:paraId="6A2F4CDA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E958CA8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Gold Sponsors</w:t>
            </w:r>
          </w:p>
        </w:tc>
        <w:tc>
          <w:tcPr>
            <w:tcW w:w="3081" w:type="dxa"/>
          </w:tcPr>
          <w:p w14:paraId="6A41C3A0" w14:textId="2754157A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4,2</w:t>
            </w:r>
            <w:r w:rsidRPr="00036D05">
              <w:rPr>
                <w:sz w:val="20"/>
                <w:szCs w:val="20"/>
              </w:rPr>
              <w:t>00</w:t>
            </w:r>
          </w:p>
        </w:tc>
        <w:tc>
          <w:tcPr>
            <w:tcW w:w="3081" w:type="dxa"/>
          </w:tcPr>
          <w:p w14:paraId="77FAC39D" w14:textId="3310B7C9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$4,</w:t>
            </w:r>
            <w:r w:rsidR="003F17EA">
              <w:rPr>
                <w:sz w:val="20"/>
                <w:szCs w:val="20"/>
              </w:rPr>
              <w:t>7</w:t>
            </w:r>
            <w:r w:rsidRPr="00036D05">
              <w:rPr>
                <w:sz w:val="20"/>
                <w:szCs w:val="20"/>
              </w:rPr>
              <w:t>00</w:t>
            </w:r>
          </w:p>
        </w:tc>
      </w:tr>
      <w:tr w:rsidR="002E7E78" w:rsidRPr="00036D05" w14:paraId="7F93EC17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3A439E9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Tables of 10</w:t>
            </w:r>
          </w:p>
        </w:tc>
        <w:tc>
          <w:tcPr>
            <w:tcW w:w="3081" w:type="dxa"/>
          </w:tcPr>
          <w:p w14:paraId="3E4E7D01" w14:textId="69470590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3,3</w:t>
            </w:r>
            <w:r w:rsidRPr="00036D05">
              <w:rPr>
                <w:sz w:val="20"/>
                <w:szCs w:val="20"/>
              </w:rPr>
              <w:t>00</w:t>
            </w:r>
          </w:p>
        </w:tc>
        <w:tc>
          <w:tcPr>
            <w:tcW w:w="3081" w:type="dxa"/>
          </w:tcPr>
          <w:p w14:paraId="641E75A3" w14:textId="11EAAB5E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3,6</w:t>
            </w:r>
            <w:r w:rsidRPr="00036D05">
              <w:rPr>
                <w:sz w:val="20"/>
                <w:szCs w:val="20"/>
              </w:rPr>
              <w:t>00</w:t>
            </w:r>
          </w:p>
        </w:tc>
      </w:tr>
      <w:tr w:rsidR="002E7E78" w:rsidRPr="00036D05" w14:paraId="78B35680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8D5348D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Individual Tickets</w:t>
            </w:r>
          </w:p>
        </w:tc>
        <w:tc>
          <w:tcPr>
            <w:tcW w:w="3081" w:type="dxa"/>
          </w:tcPr>
          <w:p w14:paraId="564DEB59" w14:textId="4C0324B9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340</w:t>
            </w:r>
          </w:p>
        </w:tc>
        <w:tc>
          <w:tcPr>
            <w:tcW w:w="3081" w:type="dxa"/>
          </w:tcPr>
          <w:p w14:paraId="064AA547" w14:textId="30DA185B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3F17EA">
              <w:rPr>
                <w:sz w:val="20"/>
                <w:szCs w:val="20"/>
              </w:rPr>
              <w:t>37</w:t>
            </w:r>
            <w:r w:rsidRPr="00036D05">
              <w:rPr>
                <w:sz w:val="20"/>
                <w:szCs w:val="20"/>
              </w:rPr>
              <w:t>0</w:t>
            </w:r>
          </w:p>
        </w:tc>
      </w:tr>
    </w:tbl>
    <w:p w14:paraId="130A782B" w14:textId="77777777" w:rsidR="002E7E78" w:rsidRPr="00036D05" w:rsidRDefault="002E7E78" w:rsidP="002E7E78">
      <w:pPr>
        <w:rPr>
          <w:sz w:val="20"/>
          <w:szCs w:val="20"/>
        </w:rPr>
      </w:pPr>
    </w:p>
    <w:p w14:paraId="13B0D347" w14:textId="7225D99C" w:rsidR="002E7E78" w:rsidRPr="00036D05" w:rsidRDefault="002E7E78" w:rsidP="002E7E78">
      <w:pPr>
        <w:rPr>
          <w:b/>
          <w:sz w:val="20"/>
          <w:szCs w:val="20"/>
        </w:rPr>
      </w:pPr>
      <w:r w:rsidRPr="00036D05">
        <w:rPr>
          <w:b/>
          <w:sz w:val="20"/>
          <w:szCs w:val="20"/>
        </w:rPr>
        <w:t>Rates after August 31</w:t>
      </w:r>
      <w:r w:rsidRPr="00036D05">
        <w:rPr>
          <w:b/>
          <w:sz w:val="20"/>
          <w:szCs w:val="20"/>
          <w:vertAlign w:val="superscript"/>
        </w:rPr>
        <w:t xml:space="preserve">st </w:t>
      </w:r>
      <w:r w:rsidRPr="00036D05">
        <w:rPr>
          <w:b/>
          <w:i/>
          <w:sz w:val="20"/>
          <w:szCs w:val="20"/>
        </w:rPr>
        <w:t>(</w:t>
      </w:r>
      <w:r w:rsidR="002E1CE8">
        <w:rPr>
          <w:b/>
          <w:i/>
          <w:sz w:val="20"/>
          <w:szCs w:val="20"/>
        </w:rPr>
        <w:t>+</w:t>
      </w:r>
      <w:r w:rsidRPr="00036D05">
        <w:rPr>
          <w:b/>
          <w:i/>
          <w:sz w:val="20"/>
          <w:szCs w:val="20"/>
        </w:rPr>
        <w:t>GS</w:t>
      </w:r>
      <w:r w:rsidR="002E1CE8">
        <w:rPr>
          <w:b/>
          <w:i/>
          <w:sz w:val="20"/>
          <w:szCs w:val="20"/>
        </w:rPr>
        <w:t>T</w:t>
      </w:r>
      <w:r w:rsidRPr="00036D05">
        <w:rPr>
          <w:b/>
          <w:i/>
          <w:sz w:val="20"/>
          <w:szCs w:val="20"/>
        </w:rPr>
        <w:t>)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2E7E78" w:rsidRPr="00036D05" w14:paraId="014CCFCD" w14:textId="77777777" w:rsidTr="00C0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1A6137A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Level</w:t>
            </w:r>
          </w:p>
        </w:tc>
        <w:tc>
          <w:tcPr>
            <w:tcW w:w="3081" w:type="dxa"/>
          </w:tcPr>
          <w:p w14:paraId="5B45EA23" w14:textId="77777777" w:rsidR="002E7E78" w:rsidRPr="00036D05" w:rsidRDefault="002E7E78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Members</w:t>
            </w:r>
          </w:p>
        </w:tc>
        <w:tc>
          <w:tcPr>
            <w:tcW w:w="3081" w:type="dxa"/>
          </w:tcPr>
          <w:p w14:paraId="2434311C" w14:textId="77777777" w:rsidR="002E7E78" w:rsidRPr="00036D05" w:rsidRDefault="002E7E78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Non- Members</w:t>
            </w:r>
          </w:p>
        </w:tc>
      </w:tr>
      <w:tr w:rsidR="002E7E78" w:rsidRPr="00036D05" w14:paraId="57B4E0D8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ACC89AA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Platinum Sponsors</w:t>
            </w:r>
          </w:p>
        </w:tc>
        <w:tc>
          <w:tcPr>
            <w:tcW w:w="3081" w:type="dxa"/>
          </w:tcPr>
          <w:p w14:paraId="13CA46AF" w14:textId="51D473F2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96482C">
              <w:rPr>
                <w:sz w:val="20"/>
                <w:szCs w:val="20"/>
              </w:rPr>
              <w:t>6,3</w:t>
            </w:r>
            <w:r w:rsidRPr="00036D05">
              <w:rPr>
                <w:sz w:val="20"/>
                <w:szCs w:val="20"/>
              </w:rPr>
              <w:t>00</w:t>
            </w:r>
          </w:p>
        </w:tc>
        <w:tc>
          <w:tcPr>
            <w:tcW w:w="3081" w:type="dxa"/>
          </w:tcPr>
          <w:p w14:paraId="52065342" w14:textId="2CE7A792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$6,</w:t>
            </w:r>
            <w:r w:rsidR="0096482C">
              <w:rPr>
                <w:sz w:val="20"/>
                <w:szCs w:val="20"/>
              </w:rPr>
              <w:t>8</w:t>
            </w:r>
            <w:r w:rsidRPr="00036D05">
              <w:rPr>
                <w:sz w:val="20"/>
                <w:szCs w:val="20"/>
              </w:rPr>
              <w:t>00</w:t>
            </w:r>
          </w:p>
        </w:tc>
      </w:tr>
      <w:tr w:rsidR="002E7E78" w:rsidRPr="00036D05" w14:paraId="3E669DC5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1229E73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Gold Sponsors</w:t>
            </w:r>
          </w:p>
        </w:tc>
        <w:tc>
          <w:tcPr>
            <w:tcW w:w="3081" w:type="dxa"/>
          </w:tcPr>
          <w:p w14:paraId="382595C4" w14:textId="4F316735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96482C">
              <w:rPr>
                <w:sz w:val="20"/>
                <w:szCs w:val="20"/>
              </w:rPr>
              <w:t>4,40</w:t>
            </w:r>
            <w:r w:rsidRPr="00036D05">
              <w:rPr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14EF60F0" w14:textId="129B1402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$4</w:t>
            </w:r>
            <w:r w:rsidR="0096482C">
              <w:rPr>
                <w:sz w:val="20"/>
                <w:szCs w:val="20"/>
              </w:rPr>
              <w:t>,90</w:t>
            </w:r>
            <w:r w:rsidRPr="00036D05">
              <w:rPr>
                <w:sz w:val="20"/>
                <w:szCs w:val="20"/>
              </w:rPr>
              <w:t>0</w:t>
            </w:r>
          </w:p>
        </w:tc>
      </w:tr>
      <w:tr w:rsidR="002E7E78" w:rsidRPr="00036D05" w14:paraId="084C8796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1BF6C75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Tables of 10</w:t>
            </w:r>
          </w:p>
        </w:tc>
        <w:tc>
          <w:tcPr>
            <w:tcW w:w="3081" w:type="dxa"/>
          </w:tcPr>
          <w:p w14:paraId="27B06879" w14:textId="001B262C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96482C">
              <w:rPr>
                <w:sz w:val="20"/>
                <w:szCs w:val="20"/>
              </w:rPr>
              <w:t>3,5</w:t>
            </w:r>
            <w:r w:rsidRPr="00036D05">
              <w:rPr>
                <w:sz w:val="20"/>
                <w:szCs w:val="20"/>
              </w:rPr>
              <w:t>00</w:t>
            </w:r>
          </w:p>
        </w:tc>
        <w:tc>
          <w:tcPr>
            <w:tcW w:w="3081" w:type="dxa"/>
          </w:tcPr>
          <w:p w14:paraId="35A4A4A1" w14:textId="485C98A5" w:rsidR="002E7E78" w:rsidRPr="00036D05" w:rsidRDefault="002E7E78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$3,</w:t>
            </w:r>
            <w:r w:rsidR="0096482C">
              <w:rPr>
                <w:sz w:val="20"/>
                <w:szCs w:val="20"/>
              </w:rPr>
              <w:t>8</w:t>
            </w:r>
            <w:r w:rsidRPr="00036D05">
              <w:rPr>
                <w:sz w:val="20"/>
                <w:szCs w:val="20"/>
              </w:rPr>
              <w:t>00</w:t>
            </w:r>
          </w:p>
        </w:tc>
      </w:tr>
      <w:tr w:rsidR="002E7E78" w:rsidRPr="00036D05" w14:paraId="340F7603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AFA49D3" w14:textId="77777777" w:rsidR="002E7E78" w:rsidRPr="00036D05" w:rsidRDefault="002E7E78" w:rsidP="00C01FED">
            <w:pPr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Individual Tickets</w:t>
            </w:r>
          </w:p>
        </w:tc>
        <w:tc>
          <w:tcPr>
            <w:tcW w:w="3081" w:type="dxa"/>
          </w:tcPr>
          <w:p w14:paraId="6EEF16AA" w14:textId="5904106C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</w:t>
            </w:r>
            <w:r w:rsidR="0096482C">
              <w:rPr>
                <w:sz w:val="20"/>
                <w:szCs w:val="20"/>
              </w:rPr>
              <w:t>36</w:t>
            </w:r>
            <w:r w:rsidRPr="00036D05">
              <w:rPr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65457111" w14:textId="1A2BA5F8" w:rsidR="002E7E78" w:rsidRPr="00036D05" w:rsidRDefault="002E7E78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$3</w:t>
            </w:r>
            <w:r w:rsidR="0096482C">
              <w:rPr>
                <w:sz w:val="20"/>
                <w:szCs w:val="20"/>
              </w:rPr>
              <w:t>9</w:t>
            </w:r>
            <w:r w:rsidRPr="00036D05">
              <w:rPr>
                <w:sz w:val="20"/>
                <w:szCs w:val="20"/>
              </w:rPr>
              <w:t>0</w:t>
            </w:r>
          </w:p>
        </w:tc>
      </w:tr>
    </w:tbl>
    <w:p w14:paraId="2F601464" w14:textId="77777777" w:rsidR="002E7E78" w:rsidRPr="00036D05" w:rsidRDefault="002E7E78">
      <w:pPr>
        <w:rPr>
          <w:rFonts w:cstheme="minorHAnsi"/>
          <w:b/>
          <w:bCs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bCs/>
          <w:color w:val="221E1F"/>
          <w:sz w:val="20"/>
          <w:szCs w:val="20"/>
          <w:lang w:val="en-AU"/>
        </w:rPr>
        <w:br w:type="page"/>
      </w:r>
    </w:p>
    <w:p w14:paraId="6B008486" w14:textId="1104D5A9" w:rsidR="007C0E3B" w:rsidRPr="00036D05" w:rsidRDefault="00BB7D1E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bCs/>
          <w:color w:val="221E1F"/>
          <w:sz w:val="20"/>
          <w:szCs w:val="20"/>
          <w:lang w:val="en-AU"/>
        </w:rPr>
        <w:lastRenderedPageBreak/>
        <w:t>Sponsorship option</w:t>
      </w:r>
      <w:r w:rsidR="007C0E3B" w:rsidRPr="00036D05">
        <w:rPr>
          <w:rFonts w:cstheme="minorHAnsi"/>
          <w:b/>
          <w:bCs/>
          <w:color w:val="221E1F"/>
          <w:sz w:val="20"/>
          <w:szCs w:val="20"/>
          <w:lang w:val="en-AU"/>
        </w:rPr>
        <w:t xml:space="preserve"> </w:t>
      </w:r>
      <w:r w:rsidR="005B7D38" w:rsidRPr="00036D05">
        <w:rPr>
          <w:rFonts w:cstheme="minorHAnsi"/>
          <w:b/>
          <w:bCs/>
          <w:i/>
          <w:color w:val="221E1F"/>
          <w:sz w:val="20"/>
          <w:szCs w:val="20"/>
          <w:lang w:val="en-AU"/>
        </w:rPr>
        <w:t xml:space="preserve">(please add </w:t>
      </w:r>
      <w:r w:rsidR="004D233D" w:rsidRPr="00036D05">
        <w:rPr>
          <w:rFonts w:cstheme="minorHAnsi"/>
          <w:b/>
          <w:bCs/>
          <w:i/>
          <w:color w:val="221E1F"/>
          <w:sz w:val="20"/>
          <w:szCs w:val="20"/>
          <w:lang w:val="en-AU"/>
        </w:rPr>
        <w:t>quantity</w:t>
      </w:r>
      <w:r w:rsidR="005B7D38" w:rsidRPr="00036D05">
        <w:rPr>
          <w:rFonts w:cstheme="minorHAnsi"/>
          <w:b/>
          <w:bCs/>
          <w:i/>
          <w:color w:val="221E1F"/>
          <w:sz w:val="20"/>
          <w:szCs w:val="20"/>
          <w:lang w:val="en-AU"/>
        </w:rPr>
        <w:t xml:space="preserve"> required)</w:t>
      </w:r>
      <w:r w:rsidR="002E7E78" w:rsidRPr="00036D05">
        <w:rPr>
          <w:rFonts w:cstheme="minorHAnsi"/>
          <w:b/>
          <w:bCs/>
          <w:i/>
          <w:color w:val="221E1F"/>
          <w:sz w:val="20"/>
          <w:szCs w:val="20"/>
          <w:lang w:val="en-AU"/>
        </w:rPr>
        <w:t xml:space="preserve"> (</w:t>
      </w:r>
      <w:r w:rsidR="002E1CE8">
        <w:rPr>
          <w:rFonts w:cstheme="minorHAnsi"/>
          <w:b/>
          <w:bCs/>
          <w:i/>
          <w:color w:val="221E1F"/>
          <w:sz w:val="20"/>
          <w:szCs w:val="20"/>
          <w:lang w:val="en-AU"/>
        </w:rPr>
        <w:t>+</w:t>
      </w:r>
      <w:r w:rsidR="002E7E78" w:rsidRPr="00036D05">
        <w:rPr>
          <w:rFonts w:cstheme="minorHAnsi"/>
          <w:b/>
          <w:bCs/>
          <w:i/>
          <w:color w:val="221E1F"/>
          <w:sz w:val="20"/>
          <w:szCs w:val="20"/>
          <w:lang w:val="en-AU"/>
        </w:rPr>
        <w:t>GST)</w:t>
      </w:r>
    </w:p>
    <w:p w14:paraId="0DE8E645" w14:textId="77777777" w:rsidR="00D96AE2" w:rsidRPr="00036D05" w:rsidRDefault="00D96AE2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373"/>
        <w:gridCol w:w="2281"/>
        <w:gridCol w:w="1014"/>
        <w:gridCol w:w="2398"/>
        <w:gridCol w:w="950"/>
      </w:tblGrid>
      <w:tr w:rsidR="005B7D38" w:rsidRPr="00036D05" w14:paraId="3D2A01DD" w14:textId="77777777" w:rsidTr="00D9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</w:tcPr>
          <w:p w14:paraId="3AD69399" w14:textId="77777777" w:rsidR="005B7D38" w:rsidRPr="00036D05" w:rsidRDefault="005B7D38" w:rsidP="00D96AE2">
            <w:pPr>
              <w:rPr>
                <w:rFonts w:cstheme="minorHAnsi"/>
                <w:b w:val="0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Level</w:t>
            </w:r>
          </w:p>
        </w:tc>
        <w:tc>
          <w:tcPr>
            <w:tcW w:w="2460" w:type="dxa"/>
          </w:tcPr>
          <w:p w14:paraId="54E926B4" w14:textId="77777777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Members</w:t>
            </w:r>
          </w:p>
        </w:tc>
        <w:tc>
          <w:tcPr>
            <w:tcW w:w="1023" w:type="dxa"/>
          </w:tcPr>
          <w:p w14:paraId="0F7EA43B" w14:textId="77777777" w:rsidR="005B7D38" w:rsidRPr="00036D05" w:rsidRDefault="005B7D38" w:rsidP="00D9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Quantity</w:t>
            </w:r>
          </w:p>
        </w:tc>
        <w:tc>
          <w:tcPr>
            <w:tcW w:w="2593" w:type="dxa"/>
          </w:tcPr>
          <w:p w14:paraId="086F20F0" w14:textId="59BD3924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Non- Members</w:t>
            </w:r>
          </w:p>
        </w:tc>
        <w:tc>
          <w:tcPr>
            <w:tcW w:w="604" w:type="dxa"/>
          </w:tcPr>
          <w:p w14:paraId="2A4F3ED4" w14:textId="77777777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Quantity</w:t>
            </w:r>
          </w:p>
        </w:tc>
      </w:tr>
      <w:tr w:rsidR="005B7D38" w:rsidRPr="00036D05" w14:paraId="05CF0994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14:paraId="0F9653A1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Platinum Sponsors</w:t>
            </w:r>
          </w:p>
        </w:tc>
        <w:tc>
          <w:tcPr>
            <w:tcW w:w="2460" w:type="dxa"/>
          </w:tcPr>
          <w:p w14:paraId="151300E3" w14:textId="2991E543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6,00</w:t>
            </w:r>
            <w:r w:rsidRPr="00036D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515BD30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7E07A12B" w14:textId="48E0824F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$6,</w:t>
            </w:r>
            <w:r w:rsidR="00855992">
              <w:rPr>
                <w:rFonts w:cstheme="minorHAnsi"/>
                <w:sz w:val="20"/>
                <w:szCs w:val="20"/>
              </w:rPr>
              <w:t>5</w:t>
            </w:r>
            <w:r w:rsidRPr="00036D0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604" w:type="dxa"/>
          </w:tcPr>
          <w:p w14:paraId="05BEDA72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7D38" w:rsidRPr="00036D05" w14:paraId="308636FD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14:paraId="72AF3526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Gold Sponsors</w:t>
            </w:r>
          </w:p>
        </w:tc>
        <w:tc>
          <w:tcPr>
            <w:tcW w:w="2460" w:type="dxa"/>
          </w:tcPr>
          <w:p w14:paraId="4696F076" w14:textId="63ECC174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4,2</w:t>
            </w:r>
            <w:r w:rsidRPr="00036D0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23" w:type="dxa"/>
          </w:tcPr>
          <w:p w14:paraId="2793A9DF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66E8A308" w14:textId="5D919A73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$4,</w:t>
            </w:r>
            <w:r w:rsidR="00855992">
              <w:rPr>
                <w:rFonts w:cstheme="minorHAnsi"/>
                <w:sz w:val="20"/>
                <w:szCs w:val="20"/>
              </w:rPr>
              <w:t>7</w:t>
            </w:r>
            <w:r w:rsidRPr="00036D0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604" w:type="dxa"/>
          </w:tcPr>
          <w:p w14:paraId="05C34DA4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7D38" w:rsidRPr="00036D05" w14:paraId="2DB840F7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14:paraId="27F85A68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Tables of 10</w:t>
            </w:r>
          </w:p>
        </w:tc>
        <w:tc>
          <w:tcPr>
            <w:tcW w:w="2460" w:type="dxa"/>
          </w:tcPr>
          <w:p w14:paraId="7DB12118" w14:textId="63C0E880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3,3</w:t>
            </w:r>
            <w:r w:rsidRPr="00036D0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23" w:type="dxa"/>
          </w:tcPr>
          <w:p w14:paraId="0F4F8358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786E708D" w14:textId="1268BCC8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3,6</w:t>
            </w:r>
            <w:r w:rsidRPr="00036D0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604" w:type="dxa"/>
          </w:tcPr>
          <w:p w14:paraId="3FE0CA28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7D38" w:rsidRPr="00036D05" w14:paraId="28BAF91E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14:paraId="10A114CE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Individual Tickets</w:t>
            </w:r>
          </w:p>
        </w:tc>
        <w:tc>
          <w:tcPr>
            <w:tcW w:w="2460" w:type="dxa"/>
          </w:tcPr>
          <w:p w14:paraId="0EA7EAD8" w14:textId="5B3123DC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34</w:t>
            </w:r>
            <w:r w:rsidRPr="00036D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5AE9294C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3DE237BA" w14:textId="5AD0CFAA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6D05">
              <w:rPr>
                <w:rFonts w:cstheme="minorHAnsi"/>
                <w:sz w:val="20"/>
                <w:szCs w:val="20"/>
              </w:rPr>
              <w:t>$</w:t>
            </w:r>
            <w:r w:rsidR="00855992">
              <w:rPr>
                <w:rFonts w:cstheme="minorHAnsi"/>
                <w:sz w:val="20"/>
                <w:szCs w:val="20"/>
              </w:rPr>
              <w:t>37</w:t>
            </w:r>
            <w:r w:rsidRPr="00036D0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14:paraId="2A80C2B9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7F3B96F" w14:textId="77777777" w:rsidR="007C0E3B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</w:p>
    <w:p w14:paraId="4C1DA061" w14:textId="416988C9" w:rsidR="007C0E3B" w:rsidRPr="00036D05" w:rsidRDefault="007C0E3B" w:rsidP="00D96AE2">
      <w:pPr>
        <w:tabs>
          <w:tab w:val="righ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21E1F"/>
          <w:sz w:val="20"/>
          <w:szCs w:val="20"/>
          <w:lang w:val="en-AU"/>
        </w:rPr>
      </w:pPr>
      <w:r w:rsidRPr="00036D05">
        <w:rPr>
          <w:rFonts w:cstheme="minorHAnsi"/>
          <w:bCs/>
          <w:color w:val="221E1F"/>
          <w:sz w:val="20"/>
          <w:szCs w:val="20"/>
          <w:lang w:val="en-AU"/>
        </w:rPr>
        <w:t xml:space="preserve">Total amount of </w:t>
      </w:r>
      <w:r w:rsidR="00BB7D1E" w:rsidRPr="00036D05">
        <w:rPr>
          <w:rFonts w:cstheme="minorHAnsi"/>
          <w:bCs/>
          <w:color w:val="221E1F"/>
          <w:sz w:val="20"/>
          <w:szCs w:val="20"/>
          <w:lang w:val="en-AU"/>
        </w:rPr>
        <w:t>s</w:t>
      </w:r>
      <w:r w:rsidRPr="00036D05">
        <w:rPr>
          <w:rFonts w:cstheme="minorHAnsi"/>
          <w:bCs/>
          <w:color w:val="221E1F"/>
          <w:sz w:val="20"/>
          <w:szCs w:val="20"/>
          <w:lang w:val="en-AU"/>
        </w:rPr>
        <w:t xml:space="preserve">ponsorship </w:t>
      </w:r>
      <w:r w:rsidR="00BB7D1E" w:rsidRPr="00036D05">
        <w:rPr>
          <w:rFonts w:cstheme="minorHAnsi"/>
          <w:bCs/>
          <w:color w:val="221E1F"/>
          <w:sz w:val="20"/>
          <w:szCs w:val="20"/>
          <w:lang w:val="en-AU"/>
        </w:rPr>
        <w:t>s</w:t>
      </w:r>
      <w:r w:rsidRPr="00036D05">
        <w:rPr>
          <w:rFonts w:cstheme="minorHAnsi"/>
          <w:bCs/>
          <w:color w:val="221E1F"/>
          <w:sz w:val="20"/>
          <w:szCs w:val="20"/>
          <w:lang w:val="en-AU"/>
        </w:rPr>
        <w:t>elected $</w:t>
      </w:r>
      <w:r w:rsidR="00D96AE2" w:rsidRPr="00036D05">
        <w:rPr>
          <w:rFonts w:cstheme="minorHAnsi"/>
          <w:bCs/>
          <w:color w:val="221E1F"/>
          <w:sz w:val="20"/>
          <w:szCs w:val="20"/>
          <w:u w:val="single"/>
          <w:lang w:val="en-AU"/>
        </w:rPr>
        <w:tab/>
      </w:r>
    </w:p>
    <w:p w14:paraId="279E86E7" w14:textId="77777777" w:rsidR="007C0E3B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</w:p>
    <w:p w14:paraId="07AA0158" w14:textId="258FA01D" w:rsidR="007C0E3B" w:rsidRPr="00036D05" w:rsidRDefault="00BB7D1E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bCs/>
          <w:color w:val="221E1F"/>
          <w:sz w:val="20"/>
          <w:szCs w:val="20"/>
          <w:lang w:val="en-AU"/>
        </w:rPr>
        <w:t>Payment information</w:t>
      </w:r>
    </w:p>
    <w:p w14:paraId="20025401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1E1F"/>
          <w:sz w:val="20"/>
          <w:szCs w:val="20"/>
          <w:lang w:val="en-AU"/>
        </w:rPr>
      </w:pPr>
    </w:p>
    <w:p w14:paraId="145D6556" w14:textId="77777777" w:rsidR="005B7D38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Company Details </w:t>
      </w:r>
    </w:p>
    <w:p w14:paraId="5E0545D8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0B5552C1" w14:textId="77777777" w:rsidR="007C0E3B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u w:val="single"/>
          <w:lang w:val="en-AU"/>
        </w:rPr>
      </w:pPr>
      <w:r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63545D13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36838D20" w14:textId="77777777" w:rsidR="005B7D38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>Company Contac</w:t>
      </w:r>
      <w:r w:rsidR="005B7D38" w:rsidRPr="00036D05">
        <w:rPr>
          <w:rFonts w:cstheme="minorHAnsi"/>
          <w:color w:val="221E1F"/>
          <w:sz w:val="20"/>
          <w:szCs w:val="20"/>
          <w:lang w:val="en-AU"/>
        </w:rPr>
        <w:t>t</w:t>
      </w:r>
      <w:r w:rsidRPr="00036D05">
        <w:rPr>
          <w:rFonts w:cstheme="minorHAnsi"/>
          <w:color w:val="221E1F"/>
          <w:sz w:val="20"/>
          <w:szCs w:val="20"/>
          <w:lang w:val="en-AU"/>
        </w:rPr>
        <w:t xml:space="preserve"> </w:t>
      </w:r>
    </w:p>
    <w:p w14:paraId="6FC9DBB0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2DFDF1B0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u w:val="single"/>
          <w:lang w:val="en-AU"/>
        </w:rPr>
      </w:pPr>
      <w:r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022DC56F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30FBD44B" w14:textId="77777777" w:rsidR="005B7D38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Address </w:t>
      </w:r>
    </w:p>
    <w:p w14:paraId="480C1817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130508D8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u w:val="single"/>
          <w:lang w:val="en-AU"/>
        </w:rPr>
      </w:pPr>
      <w:r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4330FBD1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4939675A" w14:textId="3CEB357F" w:rsidR="005B7D38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>Phone a</w:t>
      </w:r>
      <w:r w:rsidR="005B7D38" w:rsidRPr="00036D05">
        <w:rPr>
          <w:rFonts w:cstheme="minorHAnsi"/>
          <w:color w:val="221E1F"/>
          <w:sz w:val="20"/>
          <w:szCs w:val="20"/>
          <w:lang w:val="en-AU"/>
        </w:rPr>
        <w:t>n</w:t>
      </w:r>
      <w:r w:rsidRPr="00036D05">
        <w:rPr>
          <w:rFonts w:cstheme="minorHAnsi"/>
          <w:color w:val="221E1F"/>
          <w:sz w:val="20"/>
          <w:szCs w:val="20"/>
          <w:lang w:val="en-AU"/>
        </w:rPr>
        <w:t xml:space="preserve">d </w:t>
      </w:r>
      <w:r w:rsidR="00E15071" w:rsidRPr="00036D05">
        <w:rPr>
          <w:rFonts w:cstheme="minorHAnsi"/>
          <w:color w:val="221E1F"/>
          <w:sz w:val="20"/>
          <w:szCs w:val="20"/>
          <w:lang w:val="en-AU"/>
        </w:rPr>
        <w:t>E</w:t>
      </w:r>
      <w:r w:rsidRPr="00036D05">
        <w:rPr>
          <w:rFonts w:cstheme="minorHAnsi"/>
          <w:color w:val="221E1F"/>
          <w:sz w:val="20"/>
          <w:szCs w:val="20"/>
          <w:lang w:val="en-AU"/>
        </w:rPr>
        <w:t xml:space="preserve">mail </w:t>
      </w:r>
    </w:p>
    <w:p w14:paraId="3A3ECD26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16510266" w14:textId="77777777" w:rsidR="00D96AE2" w:rsidRPr="00036D05" w:rsidRDefault="00D96AE2" w:rsidP="00D96AE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u w:val="single"/>
          <w:lang w:val="en-AU"/>
        </w:rPr>
      </w:pPr>
      <w:r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3CD5C37E" w14:textId="77777777" w:rsidR="007C0E3B" w:rsidRPr="00036D05" w:rsidRDefault="007C0E3B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6FB99AB4" w14:textId="6C5E5FCF" w:rsidR="007C0E3B" w:rsidRPr="00036D05" w:rsidRDefault="00BB7D1E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color w:val="221E1F"/>
          <w:sz w:val="20"/>
          <w:szCs w:val="20"/>
          <w:lang w:val="en-AU"/>
        </w:rPr>
        <w:t>Payment type</w:t>
      </w:r>
      <w:r w:rsidR="00D96AE2" w:rsidRPr="00036D05">
        <w:rPr>
          <w:rFonts w:cstheme="minorHAnsi"/>
          <w:b/>
          <w:color w:val="221E1F"/>
          <w:sz w:val="20"/>
          <w:szCs w:val="20"/>
          <w:lang w:val="en-AU"/>
        </w:rPr>
        <w:t xml:space="preserve"> </w:t>
      </w:r>
      <w:r w:rsidR="00D96AE2" w:rsidRPr="00036D05">
        <w:rPr>
          <w:rFonts w:cstheme="minorHAnsi"/>
          <w:b/>
          <w:i/>
          <w:color w:val="221E1F"/>
          <w:sz w:val="20"/>
          <w:szCs w:val="20"/>
          <w:lang w:val="en-AU"/>
        </w:rPr>
        <w:t>(a tax receipt will be sent to you)</w:t>
      </w:r>
      <w:r w:rsidR="005B7D38" w:rsidRPr="00036D05">
        <w:rPr>
          <w:rFonts w:cstheme="minorHAnsi"/>
          <w:b/>
          <w:color w:val="221E1F"/>
          <w:sz w:val="20"/>
          <w:szCs w:val="20"/>
          <w:lang w:val="en-AU"/>
        </w:rPr>
        <w:t>:</w:t>
      </w:r>
    </w:p>
    <w:p w14:paraId="3E70D4BE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p w14:paraId="099E3F7D" w14:textId="7B8E7751" w:rsidR="007C0E3B" w:rsidRPr="00036D05" w:rsidRDefault="006C1B2D" w:rsidP="00D96AE2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sdt>
        <w:sdtPr>
          <w:rPr>
            <w:rFonts w:cstheme="minorHAnsi"/>
            <w:color w:val="221E1F"/>
            <w:sz w:val="20"/>
            <w:szCs w:val="20"/>
            <w:lang w:val="en-AU"/>
          </w:rPr>
          <w:id w:val="19962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E2" w:rsidRPr="00036D05">
            <w:rPr>
              <w:rFonts w:ascii="Segoe UI Symbol" w:eastAsia="MS Gothic" w:hAnsi="Segoe UI Symbol" w:cs="Segoe UI Symbol"/>
              <w:color w:val="221E1F"/>
              <w:sz w:val="20"/>
              <w:szCs w:val="20"/>
              <w:lang w:val="en-AU"/>
            </w:rPr>
            <w:t>☐</w:t>
          </w:r>
        </w:sdtContent>
      </w:sdt>
      <w:r w:rsidR="00D96AE2" w:rsidRPr="00036D05">
        <w:rPr>
          <w:rFonts w:cstheme="minorHAnsi"/>
          <w:color w:val="221E1F"/>
          <w:sz w:val="20"/>
          <w:szCs w:val="20"/>
          <w:lang w:val="en-AU"/>
        </w:rPr>
        <w:tab/>
      </w:r>
      <w:r w:rsidR="007C0E3B" w:rsidRPr="00036D05">
        <w:rPr>
          <w:rFonts w:cstheme="minorHAnsi"/>
          <w:color w:val="221E1F"/>
          <w:sz w:val="20"/>
          <w:szCs w:val="20"/>
          <w:lang w:val="en-AU"/>
        </w:rPr>
        <w:t>Request and Invoice for EFT payment</w:t>
      </w:r>
    </w:p>
    <w:p w14:paraId="16F6564F" w14:textId="77777777" w:rsidR="007C0E3B" w:rsidRPr="00036D05" w:rsidRDefault="007C0E3B" w:rsidP="00D96AE2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0359DB83" w14:textId="6D8BB7FB" w:rsidR="007C0E3B" w:rsidRPr="00036D05" w:rsidRDefault="006C1B2D" w:rsidP="00D96AE2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sdt>
        <w:sdtPr>
          <w:rPr>
            <w:rFonts w:cstheme="minorHAnsi"/>
            <w:color w:val="221E1F"/>
            <w:sz w:val="20"/>
            <w:szCs w:val="20"/>
            <w:lang w:val="en-AU"/>
          </w:rPr>
          <w:id w:val="-2278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E2" w:rsidRPr="00036D05">
            <w:rPr>
              <w:rFonts w:ascii="Segoe UI Symbol" w:eastAsia="MS Gothic" w:hAnsi="Segoe UI Symbol" w:cs="Segoe UI Symbol"/>
              <w:color w:val="221E1F"/>
              <w:sz w:val="20"/>
              <w:szCs w:val="20"/>
              <w:lang w:val="en-AU"/>
            </w:rPr>
            <w:t>☐</w:t>
          </w:r>
        </w:sdtContent>
      </w:sdt>
      <w:r w:rsidR="00D96AE2" w:rsidRPr="00036D05">
        <w:rPr>
          <w:rFonts w:cstheme="minorHAnsi"/>
          <w:color w:val="221E1F"/>
          <w:sz w:val="20"/>
          <w:szCs w:val="20"/>
          <w:lang w:val="en-AU"/>
        </w:rPr>
        <w:tab/>
      </w:r>
      <w:r w:rsidR="004804CA" w:rsidRPr="00036D05">
        <w:rPr>
          <w:rFonts w:cstheme="minorHAnsi"/>
          <w:color w:val="221E1F"/>
          <w:sz w:val="20"/>
          <w:szCs w:val="20"/>
          <w:lang w:val="en-AU"/>
        </w:rPr>
        <w:t>Visa/Mastercard</w:t>
      </w:r>
    </w:p>
    <w:p w14:paraId="2946D6A8" w14:textId="77777777" w:rsidR="007C0E3B" w:rsidRPr="00036D05" w:rsidRDefault="007C0E3B" w:rsidP="00D96AE2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1DA5A900" w14:textId="40E9D08F" w:rsidR="007C0E3B" w:rsidRPr="00036D05" w:rsidRDefault="007C0E3B" w:rsidP="005C38E3">
      <w:pPr>
        <w:tabs>
          <w:tab w:val="righ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Card </w:t>
      </w:r>
      <w:r w:rsidR="00461213" w:rsidRPr="00036D05">
        <w:rPr>
          <w:rFonts w:cstheme="minorHAnsi"/>
          <w:color w:val="221E1F"/>
          <w:sz w:val="20"/>
          <w:szCs w:val="20"/>
          <w:lang w:val="en-AU"/>
        </w:rPr>
        <w:t>Number</w:t>
      </w:r>
      <w:r w:rsidRPr="00036D05">
        <w:rPr>
          <w:rFonts w:cstheme="minorHAnsi"/>
          <w:color w:val="221E1F"/>
          <w:sz w:val="20"/>
          <w:szCs w:val="20"/>
          <w:lang w:val="en-AU"/>
        </w:rPr>
        <w:t xml:space="preserve"> </w:t>
      </w:r>
      <w:r w:rsidR="00D96AE2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775120CA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7E63E3A2" w14:textId="581D8CF5" w:rsidR="007C0E3B" w:rsidRPr="00036D05" w:rsidRDefault="007C0E3B" w:rsidP="00D96AE2">
      <w:pPr>
        <w:tabs>
          <w:tab w:val="right" w:pos="3119"/>
          <w:tab w:val="right" w:pos="4111"/>
          <w:tab w:val="righ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Expiry Date </w:t>
      </w:r>
      <w:r w:rsidR="00D96AE2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  <w:r w:rsidRPr="00036D05">
        <w:rPr>
          <w:rFonts w:cstheme="minorHAnsi"/>
          <w:color w:val="221E1F"/>
          <w:sz w:val="20"/>
          <w:szCs w:val="20"/>
          <w:lang w:val="en-AU"/>
        </w:rPr>
        <w:t xml:space="preserve"> CVC </w:t>
      </w:r>
      <w:r w:rsidR="00D96AE2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5920C09A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5889AC6F" w14:textId="77777777" w:rsidR="007C0E3B" w:rsidRPr="00036D05" w:rsidRDefault="007C0E3B" w:rsidP="00D96AE2">
      <w:pPr>
        <w:tabs>
          <w:tab w:val="righ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Card Holder’s Name </w:t>
      </w:r>
      <w:r w:rsidR="00D96AE2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34A90C05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</w:p>
    <w:p w14:paraId="543EF2A8" w14:textId="77777777" w:rsidR="007C0E3B" w:rsidRPr="00036D05" w:rsidRDefault="007C0E3B" w:rsidP="00D96AE2">
      <w:pPr>
        <w:tabs>
          <w:tab w:val="right" w:pos="241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color w:val="221E1F"/>
          <w:sz w:val="20"/>
          <w:szCs w:val="20"/>
          <w:lang w:val="en-AU"/>
        </w:rPr>
        <w:t xml:space="preserve">Amount $ </w:t>
      </w:r>
      <w:r w:rsidR="00D96AE2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  <w:r w:rsidR="00D96AE2" w:rsidRPr="00036D05">
        <w:rPr>
          <w:rFonts w:cstheme="minorHAnsi"/>
          <w:color w:val="221E1F"/>
          <w:sz w:val="20"/>
          <w:szCs w:val="20"/>
          <w:lang w:val="en-AU"/>
        </w:rPr>
        <w:tab/>
      </w:r>
    </w:p>
    <w:p w14:paraId="0DF004E1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21E1F"/>
          <w:sz w:val="20"/>
          <w:szCs w:val="20"/>
          <w:lang w:val="en-AU"/>
        </w:rPr>
      </w:pPr>
    </w:p>
    <w:p w14:paraId="4BF7EA27" w14:textId="77777777" w:rsidR="00D96AE2" w:rsidRPr="00036D05" w:rsidRDefault="00D96AE2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21E1F"/>
          <w:sz w:val="20"/>
          <w:szCs w:val="20"/>
          <w:lang w:val="en-AU"/>
        </w:rPr>
      </w:pPr>
    </w:p>
    <w:p w14:paraId="00DEBFC6" w14:textId="6AC713AB" w:rsidR="007C0E3B" w:rsidRPr="00036D05" w:rsidRDefault="004804CA" w:rsidP="005C38E3">
      <w:pPr>
        <w:tabs>
          <w:tab w:val="righ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0"/>
          <w:szCs w:val="20"/>
          <w:lang w:val="en-AU"/>
        </w:rPr>
      </w:pPr>
      <w:r w:rsidRPr="00036D05">
        <w:rPr>
          <w:rFonts w:cstheme="minorHAnsi"/>
          <w:bCs/>
          <w:color w:val="221E1F"/>
          <w:sz w:val="20"/>
          <w:szCs w:val="20"/>
          <w:lang w:val="en-AU"/>
        </w:rPr>
        <w:t>Signature</w:t>
      </w:r>
      <w:r w:rsidR="007C0E3B" w:rsidRPr="00036D05">
        <w:rPr>
          <w:rFonts w:cstheme="minorHAnsi"/>
          <w:b/>
          <w:bCs/>
          <w:color w:val="221E1F"/>
          <w:sz w:val="20"/>
          <w:szCs w:val="20"/>
          <w:lang w:val="en-AU"/>
        </w:rPr>
        <w:t xml:space="preserve"> </w:t>
      </w:r>
      <w:r w:rsidR="005C38E3" w:rsidRPr="00036D05">
        <w:rPr>
          <w:rFonts w:cstheme="minorHAnsi"/>
          <w:color w:val="221E1F"/>
          <w:sz w:val="20"/>
          <w:szCs w:val="20"/>
          <w:u w:val="single"/>
          <w:lang w:val="en-AU"/>
        </w:rPr>
        <w:tab/>
      </w:r>
    </w:p>
    <w:p w14:paraId="592AFF6F" w14:textId="77777777" w:rsidR="00040DEE" w:rsidRDefault="00040DEE">
      <w:pPr>
        <w:rPr>
          <w:rFonts w:cstheme="minorHAnsi"/>
          <w:b/>
          <w:color w:val="221E1F"/>
          <w:sz w:val="20"/>
          <w:szCs w:val="20"/>
          <w:lang w:val="en-AU"/>
        </w:rPr>
      </w:pPr>
      <w:r>
        <w:rPr>
          <w:rFonts w:cstheme="minorHAnsi"/>
          <w:b/>
          <w:color w:val="221E1F"/>
          <w:sz w:val="20"/>
          <w:szCs w:val="20"/>
          <w:lang w:val="en-AU"/>
        </w:rPr>
        <w:br w:type="page"/>
      </w:r>
    </w:p>
    <w:p w14:paraId="7C6FCE17" w14:textId="697DBF1A" w:rsidR="005B7D38" w:rsidRPr="00036D05" w:rsidRDefault="00BB7D1E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color w:val="221E1F"/>
          <w:sz w:val="20"/>
          <w:szCs w:val="20"/>
          <w:lang w:val="en-AU"/>
        </w:rPr>
        <w:lastRenderedPageBreak/>
        <w:t>Guest Information</w:t>
      </w:r>
      <w:r w:rsidR="008009B2">
        <w:rPr>
          <w:rFonts w:cstheme="minorHAnsi"/>
          <w:b/>
          <w:color w:val="221E1F"/>
          <w:sz w:val="20"/>
          <w:szCs w:val="20"/>
          <w:lang w:val="en-AU"/>
        </w:rPr>
        <w:t xml:space="preserve"> – Booking 1</w:t>
      </w:r>
    </w:p>
    <w:p w14:paraId="68424D47" w14:textId="77777777" w:rsidR="005B7D38" w:rsidRPr="00036D05" w:rsidRDefault="005B7D38" w:rsidP="007C0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665"/>
        <w:gridCol w:w="2751"/>
        <w:gridCol w:w="2763"/>
        <w:gridCol w:w="2837"/>
      </w:tblGrid>
      <w:tr w:rsidR="005B7D38" w:rsidRPr="00036D05" w14:paraId="7E202B52" w14:textId="77777777" w:rsidTr="00D9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529B8B03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3430D359" w14:textId="77777777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Guest Name</w:t>
            </w:r>
          </w:p>
        </w:tc>
        <w:tc>
          <w:tcPr>
            <w:tcW w:w="2835" w:type="dxa"/>
          </w:tcPr>
          <w:p w14:paraId="5028CE54" w14:textId="77777777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Company</w:t>
            </w:r>
          </w:p>
        </w:tc>
        <w:tc>
          <w:tcPr>
            <w:tcW w:w="2897" w:type="dxa"/>
          </w:tcPr>
          <w:p w14:paraId="488053EB" w14:textId="77777777" w:rsidR="005B7D38" w:rsidRPr="00036D05" w:rsidRDefault="005B7D38" w:rsidP="00D9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Dietary Requirements</w:t>
            </w:r>
          </w:p>
        </w:tc>
      </w:tr>
      <w:tr w:rsidR="005B7D38" w:rsidRPr="00036D05" w14:paraId="170F537F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2AD789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1</w:t>
            </w:r>
          </w:p>
        </w:tc>
        <w:tc>
          <w:tcPr>
            <w:tcW w:w="2835" w:type="dxa"/>
          </w:tcPr>
          <w:p w14:paraId="0D9B683B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1DFA6186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97C0D19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017F9987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02F9B1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2</w:t>
            </w:r>
          </w:p>
        </w:tc>
        <w:tc>
          <w:tcPr>
            <w:tcW w:w="2835" w:type="dxa"/>
          </w:tcPr>
          <w:p w14:paraId="0731CAE1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1C40C978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7C7DCF1E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11DFFB49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318B9D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835" w:type="dxa"/>
          </w:tcPr>
          <w:p w14:paraId="62C5C905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58BDB8FE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016EC749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6069A3CE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B7E919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835" w:type="dxa"/>
          </w:tcPr>
          <w:p w14:paraId="227657A9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310DBC05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76F2EC8C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1D22B29A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BDF3DF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2835" w:type="dxa"/>
          </w:tcPr>
          <w:p w14:paraId="45418A47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7E629E94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86A9D56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4F6ECED9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2A86ED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2835" w:type="dxa"/>
          </w:tcPr>
          <w:p w14:paraId="158708CB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78690D4A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712FBCE7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70452D20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022815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2835" w:type="dxa"/>
          </w:tcPr>
          <w:p w14:paraId="12C891E3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3391664A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6C0E00E4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558B245D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E12009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2835" w:type="dxa"/>
          </w:tcPr>
          <w:p w14:paraId="5F96B30A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335F6232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6D46F0A7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5B70F790" w14:textId="77777777" w:rsidTr="00D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FEDAA0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9</w:t>
            </w:r>
          </w:p>
        </w:tc>
        <w:tc>
          <w:tcPr>
            <w:tcW w:w="2835" w:type="dxa"/>
          </w:tcPr>
          <w:p w14:paraId="2D1619F9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43EF23DF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4840079D" w14:textId="77777777" w:rsidR="005B7D38" w:rsidRPr="00036D05" w:rsidRDefault="005B7D38" w:rsidP="00D9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5B7D38" w:rsidRPr="00036D05" w14:paraId="42AF98C9" w14:textId="77777777" w:rsidTr="00D9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D62DE0" w14:textId="77777777" w:rsidR="005B7D38" w:rsidRPr="00036D05" w:rsidRDefault="005B7D38" w:rsidP="00D96AE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10</w:t>
            </w:r>
          </w:p>
        </w:tc>
        <w:tc>
          <w:tcPr>
            <w:tcW w:w="2835" w:type="dxa"/>
          </w:tcPr>
          <w:p w14:paraId="0EAAA6B2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43C9B69B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C6F3E23" w14:textId="77777777" w:rsidR="005B7D38" w:rsidRPr="00036D05" w:rsidRDefault="005B7D38" w:rsidP="00D9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</w:tbl>
    <w:p w14:paraId="65852937" w14:textId="17D4D5BA" w:rsidR="005B7D38" w:rsidRDefault="005B7D38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p w14:paraId="1C655FE9" w14:textId="4ADD79D0" w:rsidR="008009B2" w:rsidRPr="00036D05" w:rsidRDefault="008009B2" w:rsidP="008009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  <w:r w:rsidRPr="00036D05">
        <w:rPr>
          <w:rFonts w:cstheme="minorHAnsi"/>
          <w:b/>
          <w:color w:val="221E1F"/>
          <w:sz w:val="20"/>
          <w:szCs w:val="20"/>
          <w:lang w:val="en-AU"/>
        </w:rPr>
        <w:t>Guest Information</w:t>
      </w:r>
      <w:r>
        <w:rPr>
          <w:rFonts w:cstheme="minorHAnsi"/>
          <w:b/>
          <w:color w:val="221E1F"/>
          <w:sz w:val="20"/>
          <w:szCs w:val="20"/>
          <w:lang w:val="en-AU"/>
        </w:rPr>
        <w:t xml:space="preserve"> – Booking 2 (optional)</w:t>
      </w:r>
    </w:p>
    <w:p w14:paraId="7AAEBBBE" w14:textId="77777777" w:rsidR="008009B2" w:rsidRDefault="008009B2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665"/>
        <w:gridCol w:w="2751"/>
        <w:gridCol w:w="2763"/>
        <w:gridCol w:w="2837"/>
      </w:tblGrid>
      <w:tr w:rsidR="008009B2" w:rsidRPr="00036D05" w14:paraId="320C0CA1" w14:textId="77777777" w:rsidTr="00C0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3E3529EC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1896263E" w14:textId="77777777" w:rsidR="008009B2" w:rsidRPr="00036D05" w:rsidRDefault="008009B2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Guest Name</w:t>
            </w:r>
          </w:p>
        </w:tc>
        <w:tc>
          <w:tcPr>
            <w:tcW w:w="2835" w:type="dxa"/>
          </w:tcPr>
          <w:p w14:paraId="5345D464" w14:textId="77777777" w:rsidR="008009B2" w:rsidRPr="00036D05" w:rsidRDefault="008009B2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Company</w:t>
            </w:r>
          </w:p>
        </w:tc>
        <w:tc>
          <w:tcPr>
            <w:tcW w:w="2897" w:type="dxa"/>
          </w:tcPr>
          <w:p w14:paraId="38F1DF30" w14:textId="77777777" w:rsidR="008009B2" w:rsidRPr="00036D05" w:rsidRDefault="008009B2" w:rsidP="00C0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Dietary Requirements</w:t>
            </w:r>
          </w:p>
        </w:tc>
      </w:tr>
      <w:tr w:rsidR="008009B2" w:rsidRPr="00036D05" w14:paraId="0F7990CC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4D4E50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1</w:t>
            </w:r>
          </w:p>
        </w:tc>
        <w:tc>
          <w:tcPr>
            <w:tcW w:w="2835" w:type="dxa"/>
          </w:tcPr>
          <w:p w14:paraId="17C21407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B871688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5878058B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31E0E4D3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B499C8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2</w:t>
            </w:r>
          </w:p>
        </w:tc>
        <w:tc>
          <w:tcPr>
            <w:tcW w:w="2835" w:type="dxa"/>
          </w:tcPr>
          <w:p w14:paraId="3C7C65EC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B5EE787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52E4E2E2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4C23298A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B73BA3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835" w:type="dxa"/>
          </w:tcPr>
          <w:p w14:paraId="5F778C8B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8579068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24BAC71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3DC4C73B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FD7FB3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835" w:type="dxa"/>
          </w:tcPr>
          <w:p w14:paraId="4718FDCC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4CD5A0C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75043727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174CC85A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1C0A36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2835" w:type="dxa"/>
          </w:tcPr>
          <w:p w14:paraId="6BC0830B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53703D7F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13F41EC3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40DB6370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AEF04B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2835" w:type="dxa"/>
          </w:tcPr>
          <w:p w14:paraId="0D457804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3D19F437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7BAB5C1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4033333E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828D9D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2835" w:type="dxa"/>
          </w:tcPr>
          <w:p w14:paraId="1A7F9648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BB4FE42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598AE2FF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4F9753E0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41ACDD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2835" w:type="dxa"/>
          </w:tcPr>
          <w:p w14:paraId="7D915DDE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4CCB07B5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23F3808D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737AD207" w14:textId="77777777" w:rsidTr="00C0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798A1E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9</w:t>
            </w:r>
          </w:p>
        </w:tc>
        <w:tc>
          <w:tcPr>
            <w:tcW w:w="2835" w:type="dxa"/>
          </w:tcPr>
          <w:p w14:paraId="00B4A7A0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D8F4904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6CF0F884" w14:textId="77777777" w:rsidR="008009B2" w:rsidRPr="00036D05" w:rsidRDefault="008009B2" w:rsidP="00C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8009B2" w:rsidRPr="00036D05" w14:paraId="43DC296E" w14:textId="77777777" w:rsidTr="00C0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D858B1" w14:textId="77777777" w:rsidR="008009B2" w:rsidRPr="00036D05" w:rsidRDefault="008009B2" w:rsidP="00C01FE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036D05">
              <w:rPr>
                <w:rFonts w:cstheme="minorHAnsi"/>
                <w:sz w:val="20"/>
                <w:szCs w:val="20"/>
                <w:lang w:val="en-AU"/>
              </w:rPr>
              <w:t>10</w:t>
            </w:r>
          </w:p>
        </w:tc>
        <w:tc>
          <w:tcPr>
            <w:tcW w:w="2835" w:type="dxa"/>
          </w:tcPr>
          <w:p w14:paraId="0BCF6BC6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F664CDE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897" w:type="dxa"/>
          </w:tcPr>
          <w:p w14:paraId="029FB47F" w14:textId="77777777" w:rsidR="008009B2" w:rsidRPr="00036D05" w:rsidRDefault="008009B2" w:rsidP="00C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</w:tbl>
    <w:p w14:paraId="4B815803" w14:textId="3C1A39D7" w:rsidR="008009B2" w:rsidRDefault="008009B2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p w14:paraId="5529C346" w14:textId="77777777" w:rsidR="008009B2" w:rsidRPr="00036D05" w:rsidRDefault="008009B2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1E1F"/>
          <w:sz w:val="20"/>
          <w:szCs w:val="20"/>
          <w:lang w:val="en-AU"/>
        </w:rPr>
      </w:pPr>
    </w:p>
    <w:p w14:paraId="56657A5E" w14:textId="5B25978D" w:rsidR="00BB7D1E" w:rsidRPr="00C11E09" w:rsidRDefault="00C11E09" w:rsidP="005B7D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21E1F"/>
          <w:sz w:val="20"/>
          <w:szCs w:val="20"/>
          <w:lang w:val="en-AU"/>
        </w:rPr>
      </w:pPr>
      <w:r>
        <w:rPr>
          <w:rFonts w:cstheme="minorHAnsi"/>
          <w:i/>
          <w:color w:val="221E1F"/>
          <w:sz w:val="20"/>
          <w:szCs w:val="20"/>
          <w:lang w:val="en-AU"/>
        </w:rPr>
        <w:t>Forms should be submitted via email to</w:t>
      </w:r>
      <w:r w:rsidR="00C5683C">
        <w:rPr>
          <w:rFonts w:cstheme="minorHAnsi"/>
          <w:i/>
          <w:color w:val="221E1F"/>
          <w:sz w:val="20"/>
          <w:szCs w:val="20"/>
          <w:lang w:val="en-AU"/>
        </w:rPr>
        <w:t xml:space="preserve">:  </w:t>
      </w:r>
      <w:r w:rsidR="00401D77" w:rsidRPr="00401D77">
        <w:rPr>
          <w:rFonts w:cstheme="minorHAnsi"/>
          <w:i/>
          <w:color w:val="221E1F"/>
          <w:sz w:val="28"/>
          <w:szCs w:val="28"/>
          <w:lang w:val="en-AU"/>
        </w:rPr>
        <w:t>VICTASDinner@gmail.com</w:t>
      </w:r>
    </w:p>
    <w:sectPr w:rsidR="00BB7D1E" w:rsidRPr="00C11E09" w:rsidSect="004D233D">
      <w:headerReference w:type="default" r:id="rId7"/>
      <w:footerReference w:type="default" r:id="rId8"/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FDD9" w14:textId="77777777" w:rsidR="006C1B2D" w:rsidRDefault="006C1B2D" w:rsidP="004D233D">
      <w:pPr>
        <w:spacing w:after="0" w:line="240" w:lineRule="auto"/>
      </w:pPr>
      <w:r>
        <w:separator/>
      </w:r>
    </w:p>
  </w:endnote>
  <w:endnote w:type="continuationSeparator" w:id="0">
    <w:p w14:paraId="2FA86334" w14:textId="77777777" w:rsidR="006C1B2D" w:rsidRDefault="006C1B2D" w:rsidP="004D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247221"/>
      <w:docPartObj>
        <w:docPartGallery w:val="Page Numbers (Bottom of Page)"/>
        <w:docPartUnique/>
      </w:docPartObj>
    </w:sdtPr>
    <w:sdtEndPr/>
    <w:sdtContent>
      <w:p w14:paraId="54311B57" w14:textId="3E9C16F8" w:rsidR="002E7E78" w:rsidRDefault="002E7E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14:paraId="0FCA4912" w14:textId="77777777" w:rsidR="002E7E78" w:rsidRDefault="002E7E78" w:rsidP="002E7E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2706" w14:textId="77777777" w:rsidR="006C1B2D" w:rsidRDefault="006C1B2D" w:rsidP="004D233D">
      <w:pPr>
        <w:spacing w:after="0" w:line="240" w:lineRule="auto"/>
      </w:pPr>
      <w:r>
        <w:separator/>
      </w:r>
    </w:p>
  </w:footnote>
  <w:footnote w:type="continuationSeparator" w:id="0">
    <w:p w14:paraId="01548182" w14:textId="77777777" w:rsidR="006C1B2D" w:rsidRDefault="006C1B2D" w:rsidP="004D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5998" w14:textId="5EAE37F2" w:rsidR="00042142" w:rsidRDefault="00042142">
    <w:pPr>
      <w:pStyle w:val="Header"/>
    </w:pPr>
    <w:r>
      <w:rPr>
        <w:rFonts w:cstheme="minorHAnsi"/>
        <w:i/>
        <w:iCs/>
        <w:noProof/>
        <w:color w:val="221E1F"/>
        <w:sz w:val="20"/>
        <w:szCs w:val="16"/>
        <w:lang w:val="en-AU"/>
      </w:rPr>
      <w:drawing>
        <wp:anchor distT="0" distB="0" distL="114300" distR="114300" simplePos="0" relativeHeight="251659264" behindDoc="0" locked="0" layoutInCell="1" allowOverlap="1" wp14:anchorId="4FDB521F" wp14:editId="09FD40D3">
          <wp:simplePos x="0" y="0"/>
          <wp:positionH relativeFrom="page">
            <wp:posOffset>5067300</wp:posOffset>
          </wp:positionH>
          <wp:positionV relativeFrom="page">
            <wp:posOffset>363220</wp:posOffset>
          </wp:positionV>
          <wp:extent cx="1905000" cy="866775"/>
          <wp:effectExtent l="0" t="0" r="0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1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EB120" wp14:editId="24783695">
              <wp:simplePos x="0" y="0"/>
              <wp:positionH relativeFrom="page">
                <wp:posOffset>895350</wp:posOffset>
              </wp:positionH>
              <wp:positionV relativeFrom="page">
                <wp:posOffset>514985</wp:posOffset>
              </wp:positionV>
              <wp:extent cx="5731510" cy="218059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1805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903F6" id="Rectangle 3" o:spid="_x0000_s1026" style="position:absolute;margin-left:70.5pt;margin-top:40.55pt;width:451.3pt;height:17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" filled="f" stroked="f" strokeweight="1pt">
              <w10:wrap anchorx="page" anchory="page"/>
            </v:rect>
          </w:pict>
        </mc:Fallback>
      </mc:AlternateContent>
    </w:r>
    <w:r w:rsidRPr="0004214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5DA387" wp14:editId="694C0567">
              <wp:simplePos x="0" y="0"/>
              <wp:positionH relativeFrom="column">
                <wp:posOffset>659130</wp:posOffset>
              </wp:positionH>
              <wp:positionV relativeFrom="paragraph">
                <wp:posOffset>1036955</wp:posOffset>
              </wp:positionV>
              <wp:extent cx="4411980" cy="853440"/>
              <wp:effectExtent l="0" t="0" r="762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D17DE" w14:textId="77777777" w:rsidR="00042142" w:rsidRDefault="00042142" w:rsidP="000421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48"/>
                              <w:szCs w:val="48"/>
                            </w:rPr>
                            <w:t xml:space="preserve">  </w:t>
                          </w:r>
                          <w:r w:rsidRPr="00EF07BA">
                            <w:rPr>
                              <w:rFonts w:ascii="Arial Narrow" w:hAnsi="Arial Narrow"/>
                              <w:b/>
                              <w:bCs/>
                              <w:sz w:val="48"/>
                              <w:szCs w:val="48"/>
                            </w:rPr>
                            <w:t>IES VIC/TAS CHAPTER AWARDS</w:t>
                          </w:r>
                        </w:p>
                        <w:p w14:paraId="37395B38" w14:textId="77777777" w:rsidR="00042142" w:rsidRPr="00EF07BA" w:rsidRDefault="00042142" w:rsidP="0004214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EF07BA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SPONSORSHIP PACKAGES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DA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9pt;margin-top:81.65pt;width:347.4pt;height:6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ffHwIAAB0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" stroked="f">
              <v:textbox>
                <w:txbxContent>
                  <w:p w14:paraId="1F6D17DE" w14:textId="77777777" w:rsidR="00042142" w:rsidRDefault="00042142" w:rsidP="00042142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48"/>
                        <w:szCs w:val="48"/>
                      </w:rPr>
                      <w:t xml:space="preserve">  </w:t>
                    </w:r>
                    <w:r w:rsidRPr="00EF07BA">
                      <w:rPr>
                        <w:rFonts w:ascii="Arial Narrow" w:hAnsi="Arial Narrow"/>
                        <w:b/>
                        <w:bCs/>
                        <w:sz w:val="48"/>
                        <w:szCs w:val="48"/>
                      </w:rPr>
                      <w:t>IES VIC/TAS CHAPTER AWARDS</w:t>
                    </w:r>
                  </w:p>
                  <w:p w14:paraId="37395B38" w14:textId="77777777" w:rsidR="00042142" w:rsidRPr="00EF07BA" w:rsidRDefault="00042142" w:rsidP="00042142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EF07BA">
                      <w:rPr>
                        <w:rFonts w:ascii="Arial Narrow" w:hAnsi="Arial Narrow"/>
                        <w:sz w:val="28"/>
                        <w:szCs w:val="28"/>
                      </w:rPr>
                      <w:t>SPONSORSHIP PACKAGES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214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7D2B9" wp14:editId="4969576E">
              <wp:simplePos x="0" y="0"/>
              <wp:positionH relativeFrom="page">
                <wp:posOffset>361950</wp:posOffset>
              </wp:positionH>
              <wp:positionV relativeFrom="page">
                <wp:posOffset>362585</wp:posOffset>
              </wp:positionV>
              <wp:extent cx="1716405" cy="867410"/>
              <wp:effectExtent l="0" t="0" r="93345" b="504190"/>
              <wp:wrapNone/>
              <wp:docPr id="4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81914">
                        <a:off x="0" y="0"/>
                        <a:ext cx="1716405" cy="867410"/>
                      </a:xfrm>
                      <a:prstGeom prst="triangle">
                        <a:avLst>
                          <a:gd name="adj" fmla="val 47049"/>
                        </a:avLst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5BC5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28.5pt;margin-top:28.55pt;width:135.15pt;height:68.3pt;rotation:-28596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" adj="10163" fillcolor="#a9d18e" strokecolor="#92d050" strokeweight="1pt">
              <w10:wrap anchorx="page" anchory="page"/>
            </v:shape>
          </w:pict>
        </mc:Fallback>
      </mc:AlternateContent>
    </w:r>
  </w:p>
  <w:p w14:paraId="0ECA417D" w14:textId="7DA1EB5B" w:rsidR="00042142" w:rsidRDefault="00042142">
    <w:pPr>
      <w:pStyle w:val="Header"/>
    </w:pPr>
  </w:p>
  <w:p w14:paraId="0F1C451B" w14:textId="5CA519A7" w:rsidR="00042142" w:rsidRDefault="00C73257">
    <w:pPr>
      <w:pStyle w:val="Header"/>
    </w:pPr>
    <w:r w:rsidRPr="0004214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CEF21" wp14:editId="39C6989F">
              <wp:simplePos x="0" y="0"/>
              <wp:positionH relativeFrom="page">
                <wp:posOffset>1238250</wp:posOffset>
              </wp:positionH>
              <wp:positionV relativeFrom="page">
                <wp:posOffset>796925</wp:posOffset>
              </wp:positionV>
              <wp:extent cx="1078865" cy="492125"/>
              <wp:effectExtent l="179070" t="11430" r="71755" b="0"/>
              <wp:wrapNone/>
              <wp:docPr id="1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518123">
                        <a:off x="0" y="0"/>
                        <a:ext cx="1078865" cy="492125"/>
                      </a:xfrm>
                      <a:custGeom>
                        <a:avLst/>
                        <a:gdLst>
                          <a:gd name="connsiteX0" fmla="*/ 0 w 1381125"/>
                          <a:gd name="connsiteY0" fmla="*/ 485140 h 485140"/>
                          <a:gd name="connsiteX1" fmla="*/ 649806 w 1381125"/>
                          <a:gd name="connsiteY1" fmla="*/ 0 h 485140"/>
                          <a:gd name="connsiteX2" fmla="*/ 1381125 w 1381125"/>
                          <a:gd name="connsiteY2" fmla="*/ 485140 h 485140"/>
                          <a:gd name="connsiteX3" fmla="*/ 0 w 1381125"/>
                          <a:gd name="connsiteY3" fmla="*/ 485140 h 485140"/>
                          <a:gd name="connsiteX0" fmla="*/ 0 w 1381125"/>
                          <a:gd name="connsiteY0" fmla="*/ 485140 h 494117"/>
                          <a:gd name="connsiteX1" fmla="*/ 649806 w 1381125"/>
                          <a:gd name="connsiteY1" fmla="*/ 0 h 494117"/>
                          <a:gd name="connsiteX2" fmla="*/ 1381125 w 1381125"/>
                          <a:gd name="connsiteY2" fmla="*/ 485140 h 494117"/>
                          <a:gd name="connsiteX3" fmla="*/ 158660 w 1381125"/>
                          <a:gd name="connsiteY3" fmla="*/ 494117 h 494117"/>
                          <a:gd name="connsiteX4" fmla="*/ 0 w 1381125"/>
                          <a:gd name="connsiteY4" fmla="*/ 485140 h 494117"/>
                          <a:gd name="connsiteX0" fmla="*/ 0 w 1381125"/>
                          <a:gd name="connsiteY0" fmla="*/ 485140 h 492697"/>
                          <a:gd name="connsiteX1" fmla="*/ 649806 w 1381125"/>
                          <a:gd name="connsiteY1" fmla="*/ 0 h 492697"/>
                          <a:gd name="connsiteX2" fmla="*/ 1381125 w 1381125"/>
                          <a:gd name="connsiteY2" fmla="*/ 485140 h 492697"/>
                          <a:gd name="connsiteX3" fmla="*/ 370194 w 1381125"/>
                          <a:gd name="connsiteY3" fmla="*/ 492697 h 492697"/>
                          <a:gd name="connsiteX4" fmla="*/ 0 w 1381125"/>
                          <a:gd name="connsiteY4" fmla="*/ 485140 h 492697"/>
                          <a:gd name="connsiteX0" fmla="*/ 0 w 1079136"/>
                          <a:gd name="connsiteY0" fmla="*/ 274173 h 492697"/>
                          <a:gd name="connsiteX1" fmla="*/ 347817 w 1079136"/>
                          <a:gd name="connsiteY1" fmla="*/ 0 h 492697"/>
                          <a:gd name="connsiteX2" fmla="*/ 1079136 w 1079136"/>
                          <a:gd name="connsiteY2" fmla="*/ 485140 h 492697"/>
                          <a:gd name="connsiteX3" fmla="*/ 68205 w 1079136"/>
                          <a:gd name="connsiteY3" fmla="*/ 492697 h 492697"/>
                          <a:gd name="connsiteX4" fmla="*/ 0 w 1079136"/>
                          <a:gd name="connsiteY4" fmla="*/ 274173 h 49269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136" h="492697">
                            <a:moveTo>
                              <a:pt x="0" y="274173"/>
                            </a:moveTo>
                            <a:lnTo>
                              <a:pt x="347817" y="0"/>
                            </a:lnTo>
                            <a:lnTo>
                              <a:pt x="1079136" y="485140"/>
                            </a:lnTo>
                            <a:lnTo>
                              <a:pt x="68205" y="492697"/>
                            </a:lnTo>
                            <a:lnTo>
                              <a:pt x="0" y="274173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A40BF8" id="Isosceles Triangle 5" o:spid="_x0000_s1026" style="position:absolute;margin-left:97.5pt;margin-top:62.75pt;width:84.95pt;height:38.75pt;rotation:7119528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79136,49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" path="m,274173l347817,r731319,485140l68205,492697,,274173xe" fillcolor="windowText" strokecolor="windowText" strokeweight="1pt">
              <v:stroke joinstyle="miter"/>
              <v:path arrowok="t" o:connecttype="custom" o:connectlocs="0,273855;347730,0;1078865,484577;68188,492125;0,273855" o:connectangles="0,0,0,0,0"/>
              <w10:wrap anchorx="page" anchory="page"/>
            </v:shape>
          </w:pict>
        </mc:Fallback>
      </mc:AlternateContent>
    </w:r>
  </w:p>
  <w:p w14:paraId="21C1B68C" w14:textId="77777777" w:rsidR="00042142" w:rsidRDefault="00042142">
    <w:pPr>
      <w:pStyle w:val="Header"/>
    </w:pPr>
  </w:p>
  <w:p w14:paraId="46859B0F" w14:textId="77777777" w:rsidR="00042142" w:rsidRDefault="00042142">
    <w:pPr>
      <w:pStyle w:val="Header"/>
    </w:pPr>
  </w:p>
  <w:p w14:paraId="53AB5B8C" w14:textId="77777777" w:rsidR="00042142" w:rsidRDefault="00042142">
    <w:pPr>
      <w:pStyle w:val="Header"/>
    </w:pPr>
  </w:p>
  <w:p w14:paraId="155273D0" w14:textId="77777777" w:rsidR="00042142" w:rsidRDefault="00042142">
    <w:pPr>
      <w:pStyle w:val="Header"/>
    </w:pPr>
  </w:p>
  <w:p w14:paraId="693F8255" w14:textId="77777777" w:rsidR="00042142" w:rsidRDefault="00042142">
    <w:pPr>
      <w:pStyle w:val="Header"/>
    </w:pPr>
  </w:p>
  <w:p w14:paraId="48E17737" w14:textId="05F69E3A" w:rsidR="00042142" w:rsidRDefault="00042142">
    <w:pPr>
      <w:pStyle w:val="Header"/>
    </w:pPr>
    <w:r w:rsidRPr="000421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2EB8" wp14:editId="715E5FD9">
              <wp:simplePos x="0" y="0"/>
              <wp:positionH relativeFrom="page">
                <wp:posOffset>5436235</wp:posOffset>
              </wp:positionH>
              <wp:positionV relativeFrom="page">
                <wp:posOffset>1978025</wp:posOffset>
              </wp:positionV>
              <wp:extent cx="1716405" cy="867410"/>
              <wp:effectExtent l="95250" t="495300" r="0" b="0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182099">
                        <a:off x="0" y="0"/>
                        <a:ext cx="1716405" cy="867410"/>
                      </a:xfrm>
                      <a:prstGeom prst="triangle">
                        <a:avLst>
                          <a:gd name="adj" fmla="val 47049"/>
                        </a:avLst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FB0C7" id="Isosceles Triangle 5" o:spid="_x0000_s1026" type="#_x0000_t5" style="position:absolute;margin-left:428.05pt;margin-top:155.75pt;width:135.15pt;height:68.3pt;rotation:8937034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" adj="10163" fillcolor="#a9d18e" strokecolor="#92d050" strokeweight="1pt">
              <w10:wrap anchorx="page" anchory="page"/>
            </v:shape>
          </w:pict>
        </mc:Fallback>
      </mc:AlternateContent>
    </w:r>
  </w:p>
  <w:p w14:paraId="0A888F4F" w14:textId="15532548" w:rsidR="00042142" w:rsidRDefault="00042142">
    <w:pPr>
      <w:pStyle w:val="Header"/>
    </w:pPr>
    <w:r w:rsidRPr="0004214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F33B1" wp14:editId="55078FF8">
              <wp:simplePos x="0" y="0"/>
              <wp:positionH relativeFrom="page">
                <wp:posOffset>5556885</wp:posOffset>
              </wp:positionH>
              <wp:positionV relativeFrom="page">
                <wp:posOffset>2011045</wp:posOffset>
              </wp:positionV>
              <wp:extent cx="1123950" cy="466090"/>
              <wp:effectExtent l="176530" t="90170" r="0" b="0"/>
              <wp:wrapNone/>
              <wp:docPr id="6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576235">
                        <a:off x="0" y="0"/>
                        <a:ext cx="1123950" cy="466090"/>
                      </a:xfrm>
                      <a:custGeom>
                        <a:avLst/>
                        <a:gdLst>
                          <a:gd name="connsiteX0" fmla="*/ 0 w 1287137"/>
                          <a:gd name="connsiteY0" fmla="*/ 466719 h 466719"/>
                          <a:gd name="connsiteX1" fmla="*/ 643569 w 1287137"/>
                          <a:gd name="connsiteY1" fmla="*/ 0 h 466719"/>
                          <a:gd name="connsiteX2" fmla="*/ 1287137 w 1287137"/>
                          <a:gd name="connsiteY2" fmla="*/ 466719 h 466719"/>
                          <a:gd name="connsiteX3" fmla="*/ 0 w 1287137"/>
                          <a:gd name="connsiteY3" fmla="*/ 466719 h 466719"/>
                          <a:gd name="connsiteX0" fmla="*/ 0 w 1287137"/>
                          <a:gd name="connsiteY0" fmla="*/ 466719 h 466719"/>
                          <a:gd name="connsiteX1" fmla="*/ 643569 w 1287137"/>
                          <a:gd name="connsiteY1" fmla="*/ 0 h 466719"/>
                          <a:gd name="connsiteX2" fmla="*/ 1287137 w 1287137"/>
                          <a:gd name="connsiteY2" fmla="*/ 466719 h 466719"/>
                          <a:gd name="connsiteX3" fmla="*/ 1270028 w 1287137"/>
                          <a:gd name="connsiteY3" fmla="*/ 456049 h 466719"/>
                          <a:gd name="connsiteX4" fmla="*/ 0 w 1287137"/>
                          <a:gd name="connsiteY4" fmla="*/ 466719 h 466719"/>
                          <a:gd name="connsiteX0" fmla="*/ 0 w 1287137"/>
                          <a:gd name="connsiteY0" fmla="*/ 466719 h 466719"/>
                          <a:gd name="connsiteX1" fmla="*/ 643569 w 1287137"/>
                          <a:gd name="connsiteY1" fmla="*/ 0 h 466719"/>
                          <a:gd name="connsiteX2" fmla="*/ 1287137 w 1287137"/>
                          <a:gd name="connsiteY2" fmla="*/ 466719 h 466719"/>
                          <a:gd name="connsiteX3" fmla="*/ 1124402 w 1287137"/>
                          <a:gd name="connsiteY3" fmla="*/ 451261 h 466719"/>
                          <a:gd name="connsiteX4" fmla="*/ 0 w 1287137"/>
                          <a:gd name="connsiteY4" fmla="*/ 466719 h 466719"/>
                          <a:gd name="connsiteX0" fmla="*/ 0 w 1124402"/>
                          <a:gd name="connsiteY0" fmla="*/ 466719 h 466719"/>
                          <a:gd name="connsiteX1" fmla="*/ 643569 w 1124402"/>
                          <a:gd name="connsiteY1" fmla="*/ 0 h 466719"/>
                          <a:gd name="connsiteX2" fmla="*/ 1074129 w 1124402"/>
                          <a:gd name="connsiteY2" fmla="*/ 186526 h 466719"/>
                          <a:gd name="connsiteX3" fmla="*/ 1124402 w 1124402"/>
                          <a:gd name="connsiteY3" fmla="*/ 451261 h 466719"/>
                          <a:gd name="connsiteX4" fmla="*/ 0 w 1124402"/>
                          <a:gd name="connsiteY4" fmla="*/ 466719 h 466719"/>
                          <a:gd name="connsiteX0" fmla="*/ 0 w 1124402"/>
                          <a:gd name="connsiteY0" fmla="*/ 466719 h 466719"/>
                          <a:gd name="connsiteX1" fmla="*/ 643569 w 1124402"/>
                          <a:gd name="connsiteY1" fmla="*/ 0 h 466719"/>
                          <a:gd name="connsiteX2" fmla="*/ 1014254 w 1124402"/>
                          <a:gd name="connsiteY2" fmla="*/ 143073 h 466719"/>
                          <a:gd name="connsiteX3" fmla="*/ 1124402 w 1124402"/>
                          <a:gd name="connsiteY3" fmla="*/ 451261 h 466719"/>
                          <a:gd name="connsiteX4" fmla="*/ 0 w 1124402"/>
                          <a:gd name="connsiteY4" fmla="*/ 466719 h 4667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24402" h="466719">
                            <a:moveTo>
                              <a:pt x="0" y="466719"/>
                            </a:moveTo>
                            <a:lnTo>
                              <a:pt x="643569" y="0"/>
                            </a:lnTo>
                            <a:lnTo>
                              <a:pt x="1014254" y="143073"/>
                            </a:lnTo>
                            <a:lnTo>
                              <a:pt x="1124402" y="451261"/>
                            </a:lnTo>
                            <a:lnTo>
                              <a:pt x="0" y="466719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00B79" id="Isosceles Triangle 7" o:spid="_x0000_s1026" style="position:absolute;margin-left:437.55pt;margin-top:158.35pt;width:88.5pt;height:36.7pt;rotation:7183002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124402,46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" path="m,466719l643569,r370685,143073l1124402,451261,,466719xe" fillcolor="windowText" strokecolor="windowText" strokeweight="1pt">
              <v:stroke joinstyle="miter"/>
              <v:path arrowok="t" o:connecttype="custom" o:connectlocs="0,466090;643310,0;1013846,142880;1123950,450653;0,466090" o:connectangles="0,0,0,0,0"/>
              <w10:wrap anchorx="page" anchory="page"/>
            </v:shape>
          </w:pict>
        </mc:Fallback>
      </mc:AlternateContent>
    </w:r>
  </w:p>
  <w:p w14:paraId="2BF5DAE6" w14:textId="77777777" w:rsidR="00042142" w:rsidRDefault="00042142">
    <w:pPr>
      <w:pStyle w:val="Header"/>
    </w:pPr>
  </w:p>
  <w:p w14:paraId="2D8608C7" w14:textId="77777777" w:rsidR="00042142" w:rsidRDefault="00042142">
    <w:pPr>
      <w:pStyle w:val="Header"/>
    </w:pPr>
  </w:p>
  <w:p w14:paraId="26D4D703" w14:textId="77777777" w:rsidR="00FA5B7E" w:rsidRDefault="00FA5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C19"/>
    <w:multiLevelType w:val="hybridMultilevel"/>
    <w:tmpl w:val="62F82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32B96"/>
    <w:multiLevelType w:val="hybridMultilevel"/>
    <w:tmpl w:val="C0C83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3B"/>
    <w:rsid w:val="00036D05"/>
    <w:rsid w:val="00040DEE"/>
    <w:rsid w:val="00042142"/>
    <w:rsid w:val="00141CA7"/>
    <w:rsid w:val="00193901"/>
    <w:rsid w:val="00206FE2"/>
    <w:rsid w:val="002C5723"/>
    <w:rsid w:val="002D3CE2"/>
    <w:rsid w:val="002E1CE8"/>
    <w:rsid w:val="002E7E78"/>
    <w:rsid w:val="00325C4C"/>
    <w:rsid w:val="003739A7"/>
    <w:rsid w:val="003F17EA"/>
    <w:rsid w:val="00401D77"/>
    <w:rsid w:val="00461213"/>
    <w:rsid w:val="004804CA"/>
    <w:rsid w:val="004A2C5E"/>
    <w:rsid w:val="004C1D10"/>
    <w:rsid w:val="004C747C"/>
    <w:rsid w:val="004D233D"/>
    <w:rsid w:val="005B7D38"/>
    <w:rsid w:val="005C38E3"/>
    <w:rsid w:val="006C1B2D"/>
    <w:rsid w:val="00786BB6"/>
    <w:rsid w:val="00796F70"/>
    <w:rsid w:val="007C0E3B"/>
    <w:rsid w:val="008009B2"/>
    <w:rsid w:val="00855992"/>
    <w:rsid w:val="00880544"/>
    <w:rsid w:val="0096482C"/>
    <w:rsid w:val="00980F8D"/>
    <w:rsid w:val="00B300EA"/>
    <w:rsid w:val="00B940E7"/>
    <w:rsid w:val="00BB7D1E"/>
    <w:rsid w:val="00C11E09"/>
    <w:rsid w:val="00C5683C"/>
    <w:rsid w:val="00C73257"/>
    <w:rsid w:val="00D40C9F"/>
    <w:rsid w:val="00D46985"/>
    <w:rsid w:val="00D96AE2"/>
    <w:rsid w:val="00DA22D9"/>
    <w:rsid w:val="00E15071"/>
    <w:rsid w:val="00FA5B7E"/>
    <w:rsid w:val="00FC3198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D57D8"/>
  <w15:docId w15:val="{E122D944-EB5B-46FA-960B-5DA743E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3B"/>
    <w:rPr>
      <w:rFonts w:ascii="Tahoma" w:hAnsi="Tahoma" w:cs="Tahoma"/>
      <w:sz w:val="16"/>
      <w:szCs w:val="16"/>
    </w:rPr>
  </w:style>
  <w:style w:type="table" w:styleId="ListTable3">
    <w:name w:val="List Table 3"/>
    <w:basedOn w:val="TableNormal"/>
    <w:uiPriority w:val="48"/>
    <w:rsid w:val="00D96A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3D"/>
  </w:style>
  <w:style w:type="paragraph" w:styleId="Footer">
    <w:name w:val="footer"/>
    <w:basedOn w:val="Normal"/>
    <w:link w:val="FooterChar"/>
    <w:uiPriority w:val="99"/>
    <w:unhideWhenUsed/>
    <w:rsid w:val="004D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3D"/>
  </w:style>
  <w:style w:type="paragraph" w:styleId="ListParagraph">
    <w:name w:val="List Paragraph"/>
    <w:basedOn w:val="Normal"/>
    <w:uiPriority w:val="34"/>
    <w:qFormat/>
    <w:rsid w:val="002E7E78"/>
    <w:pPr>
      <w:ind w:left="720"/>
      <w:contextualSpacing/>
    </w:pPr>
  </w:style>
  <w:style w:type="table" w:styleId="LightList">
    <w:name w:val="Light List"/>
    <w:basedOn w:val="TableNormal"/>
    <w:uiPriority w:val="61"/>
    <w:rsid w:val="002E7E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Lighting &amp; Distribution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Bannister</dc:creator>
  <cp:lastModifiedBy>Scott Gracie</cp:lastModifiedBy>
  <cp:revision>5</cp:revision>
  <dcterms:created xsi:type="dcterms:W3CDTF">2021-06-08T07:58:00Z</dcterms:created>
  <dcterms:modified xsi:type="dcterms:W3CDTF">2021-06-22T22:06:00Z</dcterms:modified>
</cp:coreProperties>
</file>